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CA7" w14:textId="073E1915" w:rsidR="0096668B" w:rsidRPr="00E25F1A" w:rsidRDefault="0096668B" w:rsidP="0096668B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E25F1A">
        <w:rPr>
          <w:rFonts w:ascii="Cambria" w:hAnsi="Cambria"/>
          <w:color w:val="000000" w:themeColor="text1"/>
        </w:rPr>
        <w:t>IRO.271.2.</w:t>
      </w:r>
      <w:r w:rsidR="005D3892" w:rsidRPr="00E25F1A">
        <w:rPr>
          <w:rFonts w:ascii="Cambria" w:hAnsi="Cambria"/>
          <w:color w:val="000000" w:themeColor="text1"/>
        </w:rPr>
        <w:t>2</w:t>
      </w:r>
      <w:r w:rsidR="00E25F1A" w:rsidRPr="00E25F1A">
        <w:rPr>
          <w:rFonts w:ascii="Cambria" w:hAnsi="Cambria"/>
          <w:color w:val="000000" w:themeColor="text1"/>
        </w:rPr>
        <w:t>8</w:t>
      </w:r>
      <w:r w:rsidRPr="00E25F1A">
        <w:rPr>
          <w:rFonts w:ascii="Cambria" w:hAnsi="Cambria"/>
          <w:color w:val="000000" w:themeColor="text1"/>
        </w:rPr>
        <w:t>.2022.PK</w:t>
      </w:r>
    </w:p>
    <w:p w14:paraId="21E82FD7" w14:textId="77777777" w:rsidR="0096668B" w:rsidRPr="00E25F1A" w:rsidRDefault="0096668B" w:rsidP="0096668B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E25F1A">
        <w:rPr>
          <w:rFonts w:ascii="Cambria" w:hAnsi="Cambria"/>
          <w:color w:val="000000" w:themeColor="text1"/>
        </w:rPr>
        <w:t>Załącznik nr 2 do SWZ</w:t>
      </w:r>
    </w:p>
    <w:p w14:paraId="63801788" w14:textId="77777777" w:rsidR="0096668B" w:rsidRPr="00E25F1A" w:rsidRDefault="0096668B" w:rsidP="0096668B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6668B" w:rsidRPr="00E25F1A" w14:paraId="400A2E74" w14:textId="77777777" w:rsidTr="0096668B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A0BC" w14:textId="77777777" w:rsidR="0096668B" w:rsidRPr="00E25F1A" w:rsidRDefault="0096668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E25F1A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61A4F008" w14:textId="77777777" w:rsidR="0096668B" w:rsidRPr="00E25F1A" w:rsidRDefault="0096668B" w:rsidP="0096668B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E25F1A">
        <w:rPr>
          <w:rFonts w:ascii="Cambria" w:hAnsi="Cambria"/>
          <w:color w:val="000000" w:themeColor="text1"/>
        </w:rPr>
        <w:t xml:space="preserve">                       </w:t>
      </w:r>
    </w:p>
    <w:p w14:paraId="0F993F39" w14:textId="77777777" w:rsidR="0096668B" w:rsidRPr="00E25F1A" w:rsidRDefault="0096668B" w:rsidP="0096668B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E25F1A">
        <w:rPr>
          <w:rFonts w:ascii="Cambria" w:hAnsi="Cambria"/>
          <w:b/>
          <w:color w:val="000000" w:themeColor="text1"/>
        </w:rPr>
        <w:t xml:space="preserve">ZAMAWIAJĄCY: </w:t>
      </w:r>
    </w:p>
    <w:p w14:paraId="051B18CB" w14:textId="77777777" w:rsidR="0096668B" w:rsidRPr="00E25F1A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E25F1A">
        <w:rPr>
          <w:rFonts w:ascii="Cambria" w:hAnsi="Cambria"/>
          <w:bCs/>
          <w:color w:val="000000" w:themeColor="text1"/>
        </w:rPr>
        <w:t>Gmina Piekoszów</w:t>
      </w:r>
    </w:p>
    <w:p w14:paraId="7B92E83A" w14:textId="77777777" w:rsidR="0096668B" w:rsidRPr="00E25F1A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E25F1A">
        <w:rPr>
          <w:rFonts w:ascii="Cambria" w:hAnsi="Cambria"/>
          <w:bCs/>
          <w:color w:val="000000" w:themeColor="text1"/>
        </w:rPr>
        <w:t>ul. Częstochowska 66a</w:t>
      </w:r>
    </w:p>
    <w:p w14:paraId="4DE3FA05" w14:textId="77777777" w:rsidR="0096668B" w:rsidRPr="00E25F1A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E25F1A">
        <w:rPr>
          <w:rFonts w:ascii="Cambria" w:hAnsi="Cambria"/>
          <w:bCs/>
          <w:color w:val="000000" w:themeColor="text1"/>
        </w:rPr>
        <w:t>26-065 Piekoszów</w:t>
      </w:r>
      <w:bookmarkEnd w:id="0"/>
    </w:p>
    <w:p w14:paraId="6F8B45B1" w14:textId="77777777" w:rsidR="00286FAB" w:rsidRPr="00E25F1A" w:rsidRDefault="00286FAB" w:rsidP="00286FAB">
      <w:pPr>
        <w:spacing w:after="0" w:line="360" w:lineRule="auto"/>
        <w:rPr>
          <w:rFonts w:ascii="Cambria" w:hAnsi="Cambria"/>
        </w:rPr>
      </w:pPr>
    </w:p>
    <w:p w14:paraId="4CFD7CAE" w14:textId="77777777" w:rsidR="00286FAB" w:rsidRPr="00E25F1A" w:rsidRDefault="00286FAB" w:rsidP="00286FAB">
      <w:pPr>
        <w:spacing w:after="0" w:line="360" w:lineRule="auto"/>
        <w:rPr>
          <w:rFonts w:ascii="Cambria" w:hAnsi="Cambria"/>
          <w:b/>
        </w:rPr>
      </w:pPr>
      <w:r w:rsidRPr="00E25F1A">
        <w:rPr>
          <w:rFonts w:ascii="Cambria" w:hAnsi="Cambria"/>
          <w:b/>
        </w:rPr>
        <w:t xml:space="preserve">WYKONAWCA: </w:t>
      </w:r>
    </w:p>
    <w:p w14:paraId="33A4EFE9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nr telefonu..................................... nr faksu...................................... adres email……………………. </w:t>
      </w:r>
    </w:p>
    <w:p w14:paraId="5994892C" w14:textId="77777777" w:rsidR="00286FAB" w:rsidRPr="00E25F1A" w:rsidRDefault="00286FAB" w:rsidP="00286FAB">
      <w:pPr>
        <w:spacing w:after="0" w:line="360" w:lineRule="auto"/>
        <w:rPr>
          <w:rFonts w:ascii="Cambria" w:hAnsi="Cambria"/>
        </w:rPr>
      </w:pPr>
      <w:r w:rsidRPr="00E25F1A">
        <w:rPr>
          <w:rFonts w:ascii="Cambria" w:hAnsi="Cambria"/>
        </w:rPr>
        <w:t>WYKONAWCA</w:t>
      </w:r>
      <w:r w:rsidRPr="00E25F1A">
        <w:rPr>
          <w:rStyle w:val="Odwoanieprzypisudolnego"/>
          <w:rFonts w:ascii="Cambria" w:hAnsi="Cambria"/>
        </w:rPr>
        <w:footnoteReference w:id="1"/>
      </w:r>
      <w:r w:rsidRPr="00E25F1A">
        <w:rPr>
          <w:rFonts w:ascii="Cambria" w:hAnsi="Cambria"/>
        </w:rPr>
        <w:t xml:space="preserve"> </w:t>
      </w:r>
    </w:p>
    <w:p w14:paraId="325F3A6C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email……………………. </w:t>
      </w:r>
    </w:p>
    <w:p w14:paraId="0A51081F" w14:textId="77777777" w:rsidR="00286FAB" w:rsidRPr="00E25F1A" w:rsidRDefault="00286FAB" w:rsidP="00286FAB">
      <w:pPr>
        <w:spacing w:after="0" w:line="360" w:lineRule="auto"/>
        <w:rPr>
          <w:rFonts w:ascii="Cambria" w:hAnsi="Cambria"/>
        </w:rPr>
      </w:pPr>
      <w:r w:rsidRPr="00E25F1A">
        <w:rPr>
          <w:rFonts w:ascii="Cambria" w:hAnsi="Cambria"/>
        </w:rPr>
        <w:t xml:space="preserve">WYKONAWCA </w:t>
      </w:r>
    </w:p>
    <w:p w14:paraId="61B13A4B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NIP: .................................  nr telefonu..................................... nr faksu...................................... adres email……………………. </w:t>
      </w:r>
    </w:p>
    <w:p w14:paraId="67162F74" w14:textId="77777777" w:rsidR="00286FAB" w:rsidRPr="00E25F1A" w:rsidRDefault="00286FAB" w:rsidP="00286FAB">
      <w:pPr>
        <w:spacing w:after="0" w:line="360" w:lineRule="auto"/>
        <w:rPr>
          <w:rFonts w:ascii="Cambria" w:hAnsi="Cambria"/>
          <w:b/>
        </w:rPr>
      </w:pPr>
    </w:p>
    <w:p w14:paraId="592757AC" w14:textId="77777777" w:rsidR="00286FAB" w:rsidRPr="00E25F1A" w:rsidRDefault="00286FAB" w:rsidP="00286FAB">
      <w:pPr>
        <w:spacing w:after="0" w:line="360" w:lineRule="auto"/>
        <w:rPr>
          <w:rFonts w:ascii="Cambria" w:hAnsi="Cambria"/>
          <w:b/>
        </w:rPr>
      </w:pPr>
      <w:r w:rsidRPr="00E25F1A">
        <w:rPr>
          <w:rFonts w:ascii="Cambria" w:hAnsi="Cambria"/>
          <w:b/>
        </w:rPr>
        <w:t xml:space="preserve">Korespondencję należy kierować na adres: </w:t>
      </w:r>
    </w:p>
    <w:p w14:paraId="555B35DA" w14:textId="77777777" w:rsidR="00286FAB" w:rsidRPr="00E25F1A" w:rsidRDefault="00286FAB" w:rsidP="00286FAB">
      <w:pPr>
        <w:spacing w:after="0" w:line="360" w:lineRule="auto"/>
        <w:rPr>
          <w:rFonts w:ascii="Cambria" w:hAnsi="Cambria"/>
        </w:rPr>
      </w:pPr>
      <w:r w:rsidRPr="00E25F1A">
        <w:rPr>
          <w:rFonts w:ascii="Cambria" w:hAnsi="Cambria"/>
          <w:b/>
        </w:rPr>
        <w:t>WYKONAWCA:</w:t>
      </w:r>
      <w:r w:rsidRPr="00E25F1A">
        <w:rPr>
          <w:rFonts w:ascii="Cambria" w:hAnsi="Cambria"/>
        </w:rPr>
        <w:t xml:space="preserve"> </w:t>
      </w:r>
    </w:p>
    <w:p w14:paraId="272DDA44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e-mail…………………….</w:t>
      </w:r>
    </w:p>
    <w:p w14:paraId="251B3606" w14:textId="77777777" w:rsidR="00286FAB" w:rsidRPr="00E25F1A" w:rsidRDefault="00286FAB" w:rsidP="00286FAB">
      <w:pPr>
        <w:spacing w:after="0" w:line="360" w:lineRule="auto"/>
        <w:rPr>
          <w:rFonts w:ascii="Cambria" w:hAnsi="Cambria"/>
        </w:rPr>
      </w:pPr>
    </w:p>
    <w:p w14:paraId="1FF45D6C" w14:textId="77777777" w:rsidR="00286FAB" w:rsidRPr="00E25F1A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E25F1A">
        <w:rPr>
          <w:rFonts w:ascii="Cambria" w:hAnsi="Cambria"/>
        </w:rPr>
        <w:t>Odpowiadając na ogłoszenie o przetargu opublikowanym w BZP w sprawie wykonania zamówienia pn.</w:t>
      </w:r>
    </w:p>
    <w:p w14:paraId="7CB0B885" w14:textId="12023EDA" w:rsidR="00286FAB" w:rsidRPr="00E25F1A" w:rsidRDefault="00B92007" w:rsidP="00E25F1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E25F1A">
        <w:rPr>
          <w:rFonts w:ascii="Cambria" w:eastAsia="Times New Roman" w:hAnsi="Cambria" w:cs="Times New Roman"/>
          <w:b/>
          <w:lang w:eastAsia="ar-SA"/>
        </w:rPr>
        <w:t>„</w:t>
      </w:r>
      <w:r w:rsidR="00E25F1A" w:rsidRPr="00E25F1A">
        <w:rPr>
          <w:rFonts w:ascii="Cambria" w:hAnsi="Cambria"/>
          <w:b/>
          <w:bCs/>
        </w:rPr>
        <w:t>Opracowanie dokumentacji projektowych budowy, rozbudowy, przebudowy dróg na terenie Gminy Piekoszów</w:t>
      </w:r>
      <w:r w:rsidR="00710E24" w:rsidRPr="00E25F1A">
        <w:rPr>
          <w:rFonts w:ascii="Cambria" w:hAnsi="Cambria"/>
          <w:b/>
        </w:rPr>
        <w:t>”</w:t>
      </w:r>
    </w:p>
    <w:p w14:paraId="3F13EE10" w14:textId="69C125BB" w:rsidR="009C4E85" w:rsidRDefault="00286FAB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E25F1A">
        <w:rPr>
          <w:rFonts w:ascii="Cambria" w:hAnsi="Cambria"/>
          <w:b/>
        </w:rPr>
        <w:lastRenderedPageBreak/>
        <w:t>oferuję</w:t>
      </w:r>
      <w:r w:rsidRPr="00E25F1A">
        <w:rPr>
          <w:rFonts w:ascii="Cambria" w:hAnsi="Cambria" w:cs="Times New Roman"/>
          <w:b/>
        </w:rPr>
        <w:t>/oferujemy wykonanie przedmiotu zamówienia</w:t>
      </w:r>
      <w:r w:rsidR="00E25F1A" w:rsidRPr="00E25F1A">
        <w:rPr>
          <w:rFonts w:ascii="Cambria" w:hAnsi="Cambria" w:cs="Times New Roman"/>
          <w:b/>
        </w:rPr>
        <w:t xml:space="preserve"> obejmującego</w:t>
      </w:r>
      <w:r w:rsidR="009C4E85">
        <w:rPr>
          <w:rFonts w:ascii="Cambria" w:hAnsi="Cambria" w:cs="Times New Roman"/>
          <w:b/>
        </w:rPr>
        <w:t>:</w:t>
      </w:r>
    </w:p>
    <w:p w14:paraId="05F12AE0" w14:textId="77777777" w:rsidR="009C4E85" w:rsidRPr="00626462" w:rsidRDefault="009C4E85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  <w:color w:val="000000"/>
          <w:highlight w:val="yellow"/>
        </w:rPr>
      </w:pPr>
    </w:p>
    <w:p w14:paraId="22A3C0AD" w14:textId="569FE210" w:rsidR="00286FAB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26462">
        <w:rPr>
          <w:rFonts w:ascii="Cambria" w:hAnsi="Cambria"/>
          <w:b/>
          <w:color w:val="000000"/>
        </w:rPr>
        <w:t>Część 1: Opracowanie dokumentacji projektowej dla zadania pn. „Rozbudowa ulic Starowiejska, Leśna i Wrzosowa w miejscowości Micigózd”,</w:t>
      </w:r>
      <w:r w:rsidRPr="009C4E85">
        <w:rPr>
          <w:rFonts w:ascii="Cambria" w:hAnsi="Cambria" w:cs="Times New Roman"/>
          <w:b/>
        </w:rPr>
        <w:t xml:space="preserve"> </w:t>
      </w:r>
      <w:r w:rsidR="00286FAB" w:rsidRPr="009C4E85">
        <w:rPr>
          <w:rFonts w:ascii="Cambria" w:hAnsi="Cambria" w:cs="Times New Roman"/>
          <w:b/>
        </w:rPr>
        <w:t>zgodnie z warunkami i</w:t>
      </w:r>
      <w:r w:rsidR="00B9615F" w:rsidRPr="009C4E85">
        <w:rPr>
          <w:rFonts w:ascii="Cambria" w:hAnsi="Cambria" w:cs="Times New Roman"/>
          <w:b/>
        </w:rPr>
        <w:t> </w:t>
      </w:r>
      <w:r w:rsidR="00286FAB" w:rsidRPr="009C4E85">
        <w:rPr>
          <w:rFonts w:ascii="Cambria" w:hAnsi="Cambria" w:cs="Times New Roman"/>
          <w:b/>
        </w:rPr>
        <w:t>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B6699F" w:rsidRPr="00E25F1A" w14:paraId="6FDEC310" w14:textId="77777777" w:rsidTr="009C4E85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C22AD9" w14:textId="36CC13D8" w:rsidR="00B6699F" w:rsidRPr="00E25F1A" w:rsidRDefault="00B6699F" w:rsidP="00B6699F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597608B" w14:textId="77777777" w:rsidR="00B6699F" w:rsidRPr="00E25F1A" w:rsidRDefault="00B6699F" w:rsidP="00286FAB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1C9962C5" w14:textId="77777777" w:rsidR="00B6699F" w:rsidRPr="00E25F1A" w:rsidRDefault="00B6699F" w:rsidP="00286FAB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5F2998E" w14:textId="7B5F930D" w:rsidR="00B6699F" w:rsidRPr="00E25F1A" w:rsidRDefault="00B6699F" w:rsidP="00286FAB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9A472" w14:textId="0A7A0B3F" w:rsidR="00B6699F" w:rsidRPr="00E25F1A" w:rsidRDefault="00B6699F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26644F" w14:textId="77719822" w:rsidR="00B6699F" w:rsidRPr="00E25F1A" w:rsidRDefault="00B6699F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FBB3" w14:textId="73B043DE" w:rsidR="00B6699F" w:rsidRPr="00E25F1A" w:rsidRDefault="00B6699F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B6699F" w:rsidRPr="00E25F1A" w14:paraId="09D0D456" w14:textId="77777777" w:rsidTr="009C4E85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5395B3" w14:textId="77777777" w:rsidR="00B6699F" w:rsidRPr="00E25F1A" w:rsidRDefault="00B6699F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2DECC" w14:textId="24815DAC" w:rsidR="00B6699F" w:rsidRPr="00E25F1A" w:rsidRDefault="00B6699F" w:rsidP="00286FAB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3219" w14:textId="77777777" w:rsidR="00B6699F" w:rsidRPr="00E25F1A" w:rsidRDefault="00B6699F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09177" w14:textId="77777777" w:rsidR="00B6699F" w:rsidRPr="00E25F1A" w:rsidRDefault="00B6699F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7EC2" w14:textId="77777777" w:rsidR="00B6699F" w:rsidRPr="00E25F1A" w:rsidRDefault="00B6699F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286FAB" w:rsidRPr="00E25F1A" w14:paraId="32A7C995" w14:textId="77777777" w:rsidTr="009C4E85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6EA463" w14:textId="77777777" w:rsidR="00286FAB" w:rsidRPr="00E25F1A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525D5" w14:textId="77777777" w:rsidR="00286FAB" w:rsidRPr="00E25F1A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30A93B3D" w14:textId="77777777" w:rsidR="00286FAB" w:rsidRPr="00E25F1A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67526B59" w14:textId="77777777" w:rsidR="00286FAB" w:rsidRPr="00E25F1A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ED2D84" w14:textId="77777777" w:rsidR="00286FAB" w:rsidRPr="00E25F1A" w:rsidRDefault="00286FAB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F80848" w14:textId="77777777" w:rsidR="00286FAB" w:rsidRPr="00E25F1A" w:rsidRDefault="00286FAB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627824" w14:textId="77777777" w:rsidR="00286FAB" w:rsidRPr="00E25F1A" w:rsidRDefault="00286FAB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286FAB" w:rsidRPr="00E25F1A" w14:paraId="4E9BEF55" w14:textId="77777777" w:rsidTr="009C4E85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ED1E10" w14:textId="77777777" w:rsidR="00286FAB" w:rsidRPr="00E25F1A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729D9" w14:textId="77777777" w:rsidR="00286FAB" w:rsidRPr="00E25F1A" w:rsidRDefault="00286FAB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4FFD4219" w14:textId="77777777" w:rsidR="00286FAB" w:rsidRPr="00E25F1A" w:rsidRDefault="00286FAB">
            <w:pPr>
              <w:spacing w:line="276" w:lineRule="auto"/>
              <w:rPr>
                <w:rFonts w:ascii="Cambria" w:hAnsi="Cambria"/>
              </w:rPr>
            </w:pPr>
          </w:p>
          <w:p w14:paraId="41DD91DF" w14:textId="77777777" w:rsidR="00286FAB" w:rsidRPr="00E25F1A" w:rsidRDefault="00286FAB">
            <w:pPr>
              <w:spacing w:line="276" w:lineRule="auto"/>
              <w:rPr>
                <w:rFonts w:ascii="Cambria" w:hAnsi="Cambria"/>
              </w:rPr>
            </w:pPr>
          </w:p>
          <w:p w14:paraId="6C31FB37" w14:textId="77777777" w:rsidR="00286FAB" w:rsidRPr="00E25F1A" w:rsidRDefault="00286FAB">
            <w:pPr>
              <w:spacing w:line="276" w:lineRule="auto"/>
              <w:rPr>
                <w:rFonts w:ascii="Cambria" w:hAnsi="Cambria"/>
              </w:rPr>
            </w:pPr>
          </w:p>
          <w:p w14:paraId="547F59B3" w14:textId="77777777" w:rsidR="00286FAB" w:rsidRPr="00E25F1A" w:rsidRDefault="00286FA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1772" w14:textId="77777777" w:rsidR="00286FAB" w:rsidRPr="00E25F1A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D4E14" w14:textId="77777777" w:rsidR="00286FAB" w:rsidRPr="00E25F1A" w:rsidRDefault="00286FAB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0AB0" w14:textId="77777777" w:rsidR="00286FAB" w:rsidRPr="00E25F1A" w:rsidRDefault="00286FAB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F397136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69B8FC95" w14:textId="77777777" w:rsidR="00286FAB" w:rsidRPr="00E25F1A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78BEC368" w14:textId="53BD8D2F" w:rsidR="00286FAB" w:rsidRPr="00E25F1A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="0096668B"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95B6078" w14:textId="76B8CB5E" w:rsidR="00286FAB" w:rsidRPr="00E25F1A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</w:t>
      </w:r>
      <w:r w:rsidR="0096668B" w:rsidRPr="00E25F1A">
        <w:rPr>
          <w:rFonts w:ascii="Cambria" w:hAnsi="Cambria" w:cs="Times New Roman"/>
        </w:rPr>
        <w:t xml:space="preserve">dotyczących </w:t>
      </w:r>
      <w:r w:rsidR="0096668B"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E5F14DA" w14:textId="77777777" w:rsidR="0096668B" w:rsidRPr="00E25F1A" w:rsidRDefault="00286FAB" w:rsidP="0096668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</w:t>
      </w:r>
      <w:r w:rsidR="0096668B" w:rsidRPr="00E25F1A">
        <w:rPr>
          <w:rFonts w:ascii="Cambria" w:hAnsi="Cambria" w:cs="Times New Roman"/>
        </w:rPr>
        <w:t xml:space="preserve">dotyczących </w:t>
      </w:r>
      <w:r w:rsidR="0096668B" w:rsidRPr="00E25F1A">
        <w:rPr>
          <w:rFonts w:ascii="Cambria" w:hAnsi="Cambria"/>
        </w:rPr>
        <w:t>oświetlenia ulicznego</w:t>
      </w:r>
      <w:r w:rsidR="0096668B" w:rsidRPr="00E25F1A">
        <w:rPr>
          <w:rFonts w:ascii="Cambria" w:hAnsi="Cambria" w:cs="Times New Roman"/>
        </w:rPr>
        <w:t>;</w:t>
      </w:r>
    </w:p>
    <w:p w14:paraId="51445FA1" w14:textId="77777777" w:rsidR="0096668B" w:rsidRPr="00E25F1A" w:rsidRDefault="00286FAB" w:rsidP="0096668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</w:t>
      </w:r>
      <w:r w:rsidR="0096668B" w:rsidRPr="00E25F1A">
        <w:rPr>
          <w:rFonts w:ascii="Cambria" w:hAnsi="Cambria" w:cs="Times New Roman"/>
        </w:rPr>
        <w:t xml:space="preserve">dotyczących </w:t>
      </w:r>
      <w:r w:rsidR="0096668B" w:rsidRPr="00E25F1A">
        <w:rPr>
          <w:rFonts w:ascii="Cambria" w:hAnsi="Cambria"/>
        </w:rPr>
        <w:t>oświetlenia ulicznego</w:t>
      </w:r>
      <w:r w:rsidR="0096668B" w:rsidRPr="00E25F1A">
        <w:rPr>
          <w:rFonts w:ascii="Cambria" w:hAnsi="Cambria" w:cs="Times New Roman"/>
        </w:rPr>
        <w:t>;</w:t>
      </w:r>
    </w:p>
    <w:p w14:paraId="3F9B44ED" w14:textId="77777777" w:rsidR="006B373E" w:rsidRPr="00E25F1A" w:rsidRDefault="006B373E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:rsidRPr="00E25F1A" w14:paraId="5262C2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310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13EB" w14:textId="77777777" w:rsidR="00286FAB" w:rsidRPr="00E25F1A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378106AC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854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22D" w14:textId="77777777" w:rsidR="00286FAB" w:rsidRPr="00E25F1A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46A6BBF0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ABF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="00B92007"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ciwe –skreślić</w:t>
            </w:r>
          </w:p>
        </w:tc>
      </w:tr>
      <w:tr w:rsidR="00286FAB" w:rsidRPr="00E25F1A" w14:paraId="6F3A1E6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C08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D2A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16D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564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0B4A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286FAB" w:rsidRPr="00E25F1A" w14:paraId="314BBE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D76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BD4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430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CE9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0EE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286FAB" w:rsidRPr="00E25F1A" w14:paraId="4965072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4E4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5D2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EB4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24A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750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286FAB" w:rsidRPr="00E25F1A" w14:paraId="0F57D06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AC2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B48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4B9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68E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AE69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286FAB" w:rsidRPr="00E25F1A" w14:paraId="28DCBCB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C97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948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37C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E35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8EE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286FAB" w:rsidRPr="00E25F1A" w14:paraId="20258D5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B53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463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D82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25F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40F3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286FAB" w:rsidRPr="00E25F1A" w14:paraId="7963A22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4A9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EFA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921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795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245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286FAB" w:rsidRPr="00E25F1A" w14:paraId="7BBB9F7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B68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481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5BF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2A8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1CD" w14:textId="77777777" w:rsidR="00286FAB" w:rsidRPr="00E25F1A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67E11A40" w14:textId="3DF27060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2DCE47DD" w14:textId="3CDB5CA5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9C4E85">
        <w:rPr>
          <w:rFonts w:ascii="Cambria" w:hAnsi="Cambria"/>
          <w:b/>
          <w:color w:val="000000"/>
        </w:rPr>
        <w:t>Część 2: Opracowanie dokumentacji projektowej dla zadania pn. „</w:t>
      </w:r>
      <w:r w:rsidRPr="009C4E85">
        <w:rPr>
          <w:rFonts w:ascii="Cambria" w:hAnsi="Cambria"/>
          <w:b/>
          <w:bCs/>
        </w:rPr>
        <w:t>Opracowanie dokumentacji projektowej dla zadania pn. „Rozbudowa ulic Spacerowej w miejscowości Micigózd i Szkolnej w miejscowości Piekoszów”</w:t>
      </w:r>
      <w:r w:rsidRPr="009C4E85">
        <w:rPr>
          <w:rFonts w:ascii="Cambria" w:hAnsi="Cambria"/>
          <w:b/>
          <w:color w:val="000000"/>
          <w:u w:val="single"/>
        </w:rPr>
        <w:t>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18985188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DA7AB25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45D9DA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167703FD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6EE0CA56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F45BF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4E377A6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C4D1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77F10509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7C8C73" w14:textId="77777777" w:rsidR="009C4E85" w:rsidRPr="00E25F1A" w:rsidRDefault="009C4E85" w:rsidP="009C4E85">
            <w:pPr>
              <w:numPr>
                <w:ilvl w:val="0"/>
                <w:numId w:val="29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4DA8B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B3E8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62819A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E53C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26BA67DC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5B2D17" w14:textId="77777777" w:rsidR="009C4E85" w:rsidRPr="00E25F1A" w:rsidRDefault="009C4E85" w:rsidP="009C4E85">
            <w:pPr>
              <w:numPr>
                <w:ilvl w:val="0"/>
                <w:numId w:val="29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DD140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20B174DF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52DD42B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526B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BA47B1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5D20A7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21500323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2F1772" w14:textId="77777777" w:rsidR="009C4E85" w:rsidRPr="00E25F1A" w:rsidRDefault="009C4E85" w:rsidP="009C4E85">
            <w:pPr>
              <w:numPr>
                <w:ilvl w:val="0"/>
                <w:numId w:val="29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356E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124A3B6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44D6BE6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7D546922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A524220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F9A5F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91F2B2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87BBF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15952AC3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1696348A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1B6A405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6340C65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5CC6C0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E58897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lastRenderedPageBreak/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59E033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6E63183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AA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9AC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28D9BE9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55B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0892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1BE2956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AB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6EE8785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D7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0F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02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46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62B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522D689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AEF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72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38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F4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B72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228980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D6A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8E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2B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98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9C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506A6A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CA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72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1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4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6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78E159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4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78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BC1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F7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5B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ADE3FA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883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21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75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72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F37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461C7A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A3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BA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11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95B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A1C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8E9F38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3D5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33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65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A3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078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4F74C76B" w14:textId="77777777" w:rsidR="009C4E85" w:rsidRDefault="009C4E85" w:rsidP="009C4E85">
      <w:pPr>
        <w:pStyle w:val="Akapitzlist"/>
        <w:spacing w:after="200" w:line="276" w:lineRule="auto"/>
        <w:ind w:left="142"/>
        <w:jc w:val="both"/>
        <w:rPr>
          <w:rFonts w:ascii="Cambria" w:hAnsi="Cambria"/>
          <w:b/>
          <w:color w:val="000000"/>
          <w:u w:val="single"/>
        </w:rPr>
      </w:pPr>
    </w:p>
    <w:p w14:paraId="29446625" w14:textId="0B8A308A" w:rsidR="009C4E85" w:rsidRPr="009C4E85" w:rsidRDefault="009C4E85" w:rsidP="009C4E85">
      <w:pPr>
        <w:pStyle w:val="Akapitzlist"/>
        <w:numPr>
          <w:ilvl w:val="0"/>
          <w:numId w:val="1"/>
        </w:numPr>
        <w:spacing w:after="200" w:line="276" w:lineRule="auto"/>
        <w:ind w:left="0" w:hanging="567"/>
        <w:jc w:val="both"/>
        <w:rPr>
          <w:rFonts w:ascii="Cambria" w:hAnsi="Cambria"/>
          <w:b/>
          <w:color w:val="000000"/>
        </w:rPr>
      </w:pPr>
      <w:r w:rsidRPr="009C4E85">
        <w:rPr>
          <w:rFonts w:ascii="Cambria" w:hAnsi="Cambria"/>
          <w:b/>
          <w:color w:val="000000"/>
        </w:rPr>
        <w:t>Część 3: Opracowanie dokumentacji projektowej dla zadania pn. Opracowanie dokumentacji projektowej dla zadania pn. „Rozbudowa drogi w miejscowości Janów”,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4992F1B0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0F5A8E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11CD8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E05B87C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C835918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DC4B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704F89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174F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6C4A536F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54ECB6D" w14:textId="77777777" w:rsidR="009C4E85" w:rsidRPr="00E25F1A" w:rsidRDefault="009C4E85" w:rsidP="009C4E85">
            <w:pPr>
              <w:numPr>
                <w:ilvl w:val="0"/>
                <w:numId w:val="2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EC9F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62F58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30210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D10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1C231D04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6FAB41" w14:textId="77777777" w:rsidR="009C4E85" w:rsidRPr="00E25F1A" w:rsidRDefault="009C4E85" w:rsidP="009C4E85">
            <w:pPr>
              <w:numPr>
                <w:ilvl w:val="0"/>
                <w:numId w:val="28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9C60A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76FF36FC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37ED5B1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7CC001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2BFC18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731616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62E0290B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A1CDFD3" w14:textId="77777777" w:rsidR="009C4E85" w:rsidRPr="00E25F1A" w:rsidRDefault="009C4E85" w:rsidP="009C4E85">
            <w:pPr>
              <w:numPr>
                <w:ilvl w:val="0"/>
                <w:numId w:val="28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34C1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2F49D44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E62B404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BA0C4B5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1A749F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6106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6D1585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7033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C938701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52AEFC7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1E17550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lastRenderedPageBreak/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026403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67B5BA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578A47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04A15F7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0A23C07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691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7DD5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0A6800E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DA4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EEFD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5B20580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982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16DB71E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EE4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C8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E4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59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808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4A13923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C65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0D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23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7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D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5673A2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39B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79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B37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09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FB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788BDE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E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6D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F2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DC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562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5A7A85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44E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FA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3D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65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16B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107B627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42C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F4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DFE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14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550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9A410C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DA7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81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F6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DA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77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F48467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72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72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EE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52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DAE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18CDE4C6" w14:textId="46B934BA" w:rsidR="009C4E85" w:rsidRDefault="009C4E85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34F03FEA" w14:textId="568B6619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9C4E85">
        <w:rPr>
          <w:rFonts w:ascii="Cambria" w:hAnsi="Cambria"/>
          <w:b/>
          <w:color w:val="000000"/>
          <w:u w:val="single"/>
        </w:rPr>
        <w:t>Część 4: Opracowanie dokumentacji projektowej dla zadania pn. „</w:t>
      </w:r>
      <w:r w:rsidRPr="009C4E85">
        <w:rPr>
          <w:rFonts w:ascii="Cambria" w:hAnsi="Cambria"/>
          <w:b/>
          <w:u w:val="single"/>
        </w:rPr>
        <w:t>Budowa drogi gminnej Brynica – Górka</w:t>
      </w:r>
      <w:r w:rsidRPr="009C4E85">
        <w:rPr>
          <w:rFonts w:ascii="Cambria" w:hAnsi="Cambria"/>
          <w:b/>
          <w:color w:val="000000"/>
          <w:u w:val="single"/>
        </w:rPr>
        <w:t>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6C71CAF6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FD0D03E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D1CB5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3739DE7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357D8F1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66B99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EBAA00E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F9E5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1D2D18E7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843A79" w14:textId="77777777" w:rsidR="009C4E85" w:rsidRPr="00E25F1A" w:rsidRDefault="009C4E85" w:rsidP="009C4E85">
            <w:pPr>
              <w:numPr>
                <w:ilvl w:val="0"/>
                <w:numId w:val="30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41E95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5FFCF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C3A58D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0E0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4348CBCC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62115E8" w14:textId="77777777" w:rsidR="009C4E85" w:rsidRPr="00E25F1A" w:rsidRDefault="009C4E85" w:rsidP="009C4E85">
            <w:pPr>
              <w:numPr>
                <w:ilvl w:val="0"/>
                <w:numId w:val="30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243C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54FE91EA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4530A46F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211BC6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3378E2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B15CFB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046B8E0F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BF16F1" w14:textId="77777777" w:rsidR="009C4E85" w:rsidRPr="00E25F1A" w:rsidRDefault="009C4E85" w:rsidP="009C4E85">
            <w:pPr>
              <w:numPr>
                <w:ilvl w:val="0"/>
                <w:numId w:val="30"/>
              </w:numPr>
              <w:snapToGrid w:val="0"/>
              <w:spacing w:after="0" w:line="276" w:lineRule="auto"/>
              <w:ind w:left="414" w:right="-255" w:hanging="357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0007A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7F7F3BD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4F28445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6D3446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01F3179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D4B08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9454D0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69769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2D35930B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7B56CC4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4BE8DF32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FC75B9A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E12060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47D0CC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C604C3D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1C0F483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C7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842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4C699C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C4C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56A3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38C8975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9C3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61FBF91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365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E2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86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8C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48E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5F9EDA2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0CF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3D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5C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9E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C2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3D2D27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BC8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CA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47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9A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92B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D4BB67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2AD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35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D6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FA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614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17BD99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B1C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63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E56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E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123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2C8FFC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66B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36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B9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D3A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6EC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954112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28A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94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24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A6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574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0FBDBD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838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56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75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23E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A3A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0E429A9D" w14:textId="77777777" w:rsidR="009C4E85" w:rsidRPr="009C4E85" w:rsidRDefault="009C4E85" w:rsidP="009C4E8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092E8ED8" w14:textId="7591E78C" w:rsidR="009C4E85" w:rsidRPr="002E3C30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2E3C30">
        <w:rPr>
          <w:rFonts w:ascii="Cambria" w:hAnsi="Cambria"/>
          <w:b/>
          <w:color w:val="000000"/>
          <w:u w:val="single"/>
        </w:rPr>
        <w:t xml:space="preserve">Część </w:t>
      </w:r>
      <w:r w:rsidR="002E3C30" w:rsidRPr="002E3C30">
        <w:rPr>
          <w:rFonts w:ascii="Cambria" w:hAnsi="Cambria"/>
          <w:b/>
          <w:color w:val="000000"/>
          <w:u w:val="single"/>
        </w:rPr>
        <w:t>5</w:t>
      </w:r>
      <w:r w:rsidRPr="002E3C30">
        <w:rPr>
          <w:rFonts w:ascii="Cambria" w:hAnsi="Cambria"/>
          <w:b/>
          <w:color w:val="000000"/>
          <w:u w:val="single"/>
        </w:rPr>
        <w:t xml:space="preserve">: </w:t>
      </w:r>
      <w:r w:rsidR="002E3C30" w:rsidRPr="002E3C30">
        <w:rPr>
          <w:rFonts w:ascii="Cambria" w:hAnsi="Cambria"/>
          <w:b/>
          <w:color w:val="000000"/>
          <w:u w:val="single"/>
        </w:rPr>
        <w:t>Opracowanie dokumentacji projektowej dla zadania pn. „</w:t>
      </w:r>
      <w:r w:rsidR="002E3C30" w:rsidRPr="002E3C30">
        <w:rPr>
          <w:rFonts w:ascii="Cambria" w:hAnsi="Cambria"/>
          <w:b/>
          <w:u w:val="single"/>
        </w:rPr>
        <w:t>Rozbudowa drogi Brynica – Ukraina</w:t>
      </w:r>
      <w:r w:rsidRPr="002E3C30">
        <w:rPr>
          <w:rFonts w:ascii="Cambria" w:hAnsi="Cambria"/>
          <w:b/>
          <w:color w:val="000000"/>
          <w:u w:val="single"/>
        </w:rPr>
        <w:t>”,</w:t>
      </w:r>
      <w:r w:rsidRPr="002E3C30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2236F877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2ABB20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4599F7B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6D47F7E4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CFDC73B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127BB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8EE102B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64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745A102B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E6B011" w14:textId="46798A4D" w:rsidR="009C4E85" w:rsidRPr="002E3C30" w:rsidRDefault="002E3C30" w:rsidP="002E3C30">
            <w:pPr>
              <w:pStyle w:val="Akapitzlist"/>
              <w:numPr>
                <w:ilvl w:val="0"/>
                <w:numId w:val="32"/>
              </w:numPr>
              <w:snapToGrid w:val="0"/>
              <w:spacing w:after="0" w:line="276" w:lineRule="auto"/>
              <w:ind w:right="-255"/>
              <w:rPr>
                <w:rFonts w:ascii="Cambria" w:hAnsi="Cambria"/>
              </w:rPr>
            </w:pPr>
            <w:r w:rsidRPr="002E3C30">
              <w:rPr>
                <w:rFonts w:ascii="Cambria" w:hAnsi="Cambria"/>
              </w:rPr>
              <w:t xml:space="preserve"> </w:t>
            </w: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FD56E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C2794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8700DB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88BD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76F95154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E2B49FE" w14:textId="77777777" w:rsidR="009C4E85" w:rsidRPr="00E25F1A" w:rsidRDefault="009C4E85" w:rsidP="002E3C30">
            <w:pPr>
              <w:numPr>
                <w:ilvl w:val="0"/>
                <w:numId w:val="32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lastRenderedPageBreak/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25F3B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44CC18A0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64D982D2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7CA42F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B35625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FCB6B0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0E6E9A23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B20A16" w14:textId="77777777" w:rsidR="009C4E85" w:rsidRPr="00E25F1A" w:rsidRDefault="009C4E85" w:rsidP="002E3C30">
            <w:pPr>
              <w:numPr>
                <w:ilvl w:val="0"/>
                <w:numId w:val="32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9D08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0701790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E8DAF6D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7C8FE247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6E8BD6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B26C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E78DD6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11DA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41BDE32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7C2807D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26C0CD1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D88E86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848E40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F61B3B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23964E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561BB4B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1F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252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2179B2B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425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DDD9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152BB58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B3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4DEC27E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D77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96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8E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049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F9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2E2664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EB6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6E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5A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2B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1D8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013C96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B2A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E0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5B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A8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65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CF1E0A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7E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06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57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D0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69B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C74A51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6FE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B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1C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E5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39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392A68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C20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D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EE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73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C82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B51E2D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D2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9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B6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82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B0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49D2F2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B67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F5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37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92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3E7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472994BD" w14:textId="77777777" w:rsidR="002E3C30" w:rsidRPr="002E3C30" w:rsidRDefault="002E3C30" w:rsidP="002E3C3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1D26AF6E" w14:textId="0C36F56F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2E3C30">
        <w:rPr>
          <w:rFonts w:ascii="Cambria" w:hAnsi="Cambria"/>
          <w:b/>
          <w:color w:val="000000"/>
        </w:rPr>
        <w:t xml:space="preserve">Część </w:t>
      </w:r>
      <w:r w:rsidR="002E3C30" w:rsidRPr="002E3C30">
        <w:rPr>
          <w:rFonts w:ascii="Cambria" w:hAnsi="Cambria"/>
          <w:b/>
          <w:color w:val="000000"/>
        </w:rPr>
        <w:t>6</w:t>
      </w:r>
      <w:r w:rsidRPr="002E3C30">
        <w:rPr>
          <w:rFonts w:ascii="Cambria" w:hAnsi="Cambria"/>
          <w:b/>
          <w:color w:val="000000"/>
        </w:rPr>
        <w:t xml:space="preserve">: </w:t>
      </w:r>
      <w:r w:rsidR="002E3C30" w:rsidRPr="002E3C30">
        <w:rPr>
          <w:rFonts w:ascii="Cambria" w:hAnsi="Cambria"/>
          <w:b/>
          <w:color w:val="000000"/>
        </w:rPr>
        <w:t>Opracowanie dokumentacji projektowej dla zadania pn. „Rozbudowa drogi powiatowej nr 1390T w miejscowości Wincentów polegająca na budowie chodnika dla pieszych</w:t>
      </w:r>
      <w:r w:rsidRPr="002E3C30">
        <w:rPr>
          <w:rFonts w:ascii="Cambria" w:hAnsi="Cambria"/>
          <w:b/>
          <w:color w:val="000000"/>
        </w:rPr>
        <w:t>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153C17D2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24D4A4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FE94E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4A46A51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628F88E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4F4B1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2AC092A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4216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3F2E1FCC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D6A84E4" w14:textId="77777777" w:rsidR="009C4E85" w:rsidRPr="00E25F1A" w:rsidRDefault="009C4E85" w:rsidP="002E3C30">
            <w:pPr>
              <w:numPr>
                <w:ilvl w:val="0"/>
                <w:numId w:val="33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9021C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B97F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A3285C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287E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3A528EAC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786AD86" w14:textId="77777777" w:rsidR="009C4E85" w:rsidRPr="00E25F1A" w:rsidRDefault="009C4E85" w:rsidP="002E3C30">
            <w:pPr>
              <w:numPr>
                <w:ilvl w:val="0"/>
                <w:numId w:val="33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BD468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24D074BF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6C1B8A7E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9CEC12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1968BF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D44B1E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5A7EDCB0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C382EFC" w14:textId="77777777" w:rsidR="009C4E85" w:rsidRPr="00E25F1A" w:rsidRDefault="009C4E85" w:rsidP="002E3C30">
            <w:pPr>
              <w:numPr>
                <w:ilvl w:val="0"/>
                <w:numId w:val="33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F2C7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5E0AF1C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4E96F59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A619B4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D8F9704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3737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D00CBF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FE70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FE52926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25686F2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327CBE3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699899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B4112C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A79D507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EEE2FB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6DF4BFD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F5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D84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5431F02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F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CC71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5532F2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F90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472CFB5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42D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64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44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B6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07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3F5CD3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FF3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6C1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9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F1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317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244207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E2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41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E89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985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E16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4C2CE8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66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66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1D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BE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711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32FD00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A5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FE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71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B25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87C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414EF53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A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44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62A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DD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B4B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AF65EB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360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F8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51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6D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09F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1D528B6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B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C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FC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19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24B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1D3A0298" w14:textId="77777777" w:rsidR="002E3C30" w:rsidRPr="002E3C30" w:rsidRDefault="002E3C30" w:rsidP="002E3C30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02BA98E8" w14:textId="4109D610" w:rsidR="009C4E85" w:rsidRPr="002E3C30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2E3C30">
        <w:rPr>
          <w:rFonts w:ascii="Cambria" w:hAnsi="Cambria"/>
          <w:b/>
          <w:color w:val="000000"/>
        </w:rPr>
        <w:t xml:space="preserve">Część </w:t>
      </w:r>
      <w:r w:rsidR="002E3C30" w:rsidRPr="002E3C30">
        <w:rPr>
          <w:rFonts w:ascii="Cambria" w:hAnsi="Cambria"/>
          <w:b/>
          <w:color w:val="000000"/>
        </w:rPr>
        <w:t>7</w:t>
      </w:r>
      <w:r w:rsidRPr="002E3C30">
        <w:rPr>
          <w:rFonts w:ascii="Cambria" w:hAnsi="Cambria"/>
          <w:b/>
          <w:color w:val="000000"/>
        </w:rPr>
        <w:t xml:space="preserve">: </w:t>
      </w:r>
      <w:r w:rsidR="002E3C30" w:rsidRPr="002E3C30">
        <w:rPr>
          <w:rFonts w:ascii="Cambria" w:hAnsi="Cambria"/>
          <w:b/>
          <w:color w:val="000000"/>
        </w:rPr>
        <w:t>Opracowanie dokumentacji projektowej dla zadania pn. „Rozbudowa drogi  gminnej w miejscowości Wincentów</w:t>
      </w:r>
      <w:r w:rsidRPr="002E3C30">
        <w:rPr>
          <w:rFonts w:ascii="Cambria" w:hAnsi="Cambria"/>
          <w:b/>
          <w:color w:val="000000"/>
        </w:rPr>
        <w:t>”,</w:t>
      </w:r>
      <w:r w:rsidRPr="002E3C30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0A71FE25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88AF62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BD17CC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5246CBB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010321AD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2FA1AB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5A0352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633E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38E78817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2F82E5" w14:textId="77777777" w:rsidR="009C4E85" w:rsidRPr="00E25F1A" w:rsidRDefault="009C4E85" w:rsidP="002E3C30">
            <w:pPr>
              <w:numPr>
                <w:ilvl w:val="0"/>
                <w:numId w:val="34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D608A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D3D57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96F6B7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A897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427C7B77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55CAF07" w14:textId="77777777" w:rsidR="009C4E85" w:rsidRPr="00E25F1A" w:rsidRDefault="009C4E85" w:rsidP="002E3C30">
            <w:pPr>
              <w:numPr>
                <w:ilvl w:val="0"/>
                <w:numId w:val="34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35CC2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4EFA67AD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7768329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697D0E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EF76E7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B13649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2A645964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996244" w14:textId="77777777" w:rsidR="009C4E85" w:rsidRPr="00E25F1A" w:rsidRDefault="009C4E85" w:rsidP="002E3C30">
            <w:pPr>
              <w:numPr>
                <w:ilvl w:val="0"/>
                <w:numId w:val="34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BA2F8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4D87DCE2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7031AD4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CD2760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7107E680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2C086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40B09D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4725E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66C6119D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579EAE6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7D9523EA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D8FD64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21CF90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C8B409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539A4D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47D25BA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B61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C48E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5FD375F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90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7CDF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5A88709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56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lastRenderedPageBreak/>
              <w:t>*)niewłaściwe –skreślić</w:t>
            </w:r>
          </w:p>
        </w:tc>
      </w:tr>
      <w:tr w:rsidR="009C4E85" w:rsidRPr="00E25F1A" w14:paraId="40F0837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F5D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B2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73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2EE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E69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934F1A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8C5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38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D87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82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1A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A80F76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4A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B52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2D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F7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BE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8B931B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7B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2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70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D0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946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D398E9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95E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1AF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5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8C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C2F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5D21174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E89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9B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1A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74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4C1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645E45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D50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0A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EE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82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4B6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45BA4B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B8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9E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93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5F3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BAC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08ADDA27" w14:textId="77777777" w:rsidR="006D3945" w:rsidRPr="006D3945" w:rsidRDefault="006D3945" w:rsidP="006D394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3ACBDC13" w14:textId="0188EEEB" w:rsidR="009C4E85" w:rsidRPr="006D394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D3945">
        <w:rPr>
          <w:rFonts w:ascii="Cambria" w:hAnsi="Cambria"/>
          <w:b/>
          <w:color w:val="000000"/>
        </w:rPr>
        <w:t xml:space="preserve">Część </w:t>
      </w:r>
      <w:r w:rsidR="006D3945" w:rsidRPr="006D3945">
        <w:rPr>
          <w:rFonts w:ascii="Cambria" w:hAnsi="Cambria"/>
          <w:b/>
          <w:color w:val="000000"/>
        </w:rPr>
        <w:t>8</w:t>
      </w:r>
      <w:r w:rsidRPr="006D3945">
        <w:rPr>
          <w:rFonts w:ascii="Cambria" w:hAnsi="Cambria"/>
          <w:b/>
          <w:color w:val="000000"/>
        </w:rPr>
        <w:t xml:space="preserve">: </w:t>
      </w:r>
      <w:r w:rsidR="006D3945" w:rsidRPr="006D3945">
        <w:rPr>
          <w:rFonts w:ascii="Cambria" w:hAnsi="Cambria"/>
          <w:b/>
          <w:color w:val="000000"/>
        </w:rPr>
        <w:t>Opracowanie dokumentacji projektowej dla zadania pn. „Przebudowa drogi powiatowej nr 1389T w miejscowości Skałka</w:t>
      </w:r>
      <w:r w:rsidRPr="006D3945">
        <w:rPr>
          <w:rFonts w:ascii="Cambria" w:hAnsi="Cambria"/>
          <w:b/>
          <w:color w:val="000000"/>
        </w:rPr>
        <w:t>”,</w:t>
      </w:r>
      <w:r w:rsidRPr="006D394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2131FE4F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9C69095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1A56924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11BF48B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2558EFC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B591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6750DBC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CB5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6C42C2BE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5F5E289" w14:textId="77777777" w:rsidR="009C4E85" w:rsidRPr="00E25F1A" w:rsidRDefault="009C4E85" w:rsidP="006D3945">
            <w:pPr>
              <w:numPr>
                <w:ilvl w:val="0"/>
                <w:numId w:val="35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06056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C906B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BD3629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7BD8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77D35813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835D27B" w14:textId="77777777" w:rsidR="009C4E85" w:rsidRPr="00E25F1A" w:rsidRDefault="009C4E85" w:rsidP="006D3945">
            <w:pPr>
              <w:numPr>
                <w:ilvl w:val="0"/>
                <w:numId w:val="35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8A269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48DB54EF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215636E8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5333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0A3253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396B3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0FA32B11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1E6C01A" w14:textId="77777777" w:rsidR="009C4E85" w:rsidRPr="00E25F1A" w:rsidRDefault="009C4E85" w:rsidP="006D3945">
            <w:pPr>
              <w:numPr>
                <w:ilvl w:val="0"/>
                <w:numId w:val="35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447D7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7E24C4E4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3A26217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79A0669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AF4E63A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111E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6A81C4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11C2F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01B7E58D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06EDF272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717AB6F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BC8F68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7A5C85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lastRenderedPageBreak/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E03C01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0EE2B2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39B14A7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FC9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233F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5789DB1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D0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CA55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5BB4EB9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732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5376A34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03B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2B5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AB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74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06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1139D2E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F96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5C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1B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C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41D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CD1A1F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0D8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6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7B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15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5F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7934B8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1D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440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F7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08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F9A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E3D3D0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55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0F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0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5C3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9C3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143D71E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99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57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1E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25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9B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CD30A5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DB1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CF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AB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86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F38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8894BC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91C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CA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8F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136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2C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546BD1EF" w14:textId="77777777" w:rsidR="006D3945" w:rsidRPr="006D3945" w:rsidRDefault="006D3945" w:rsidP="006D394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462DBA15" w14:textId="2C9DC2E9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D3945">
        <w:rPr>
          <w:rFonts w:ascii="Cambria" w:hAnsi="Cambria"/>
          <w:b/>
          <w:color w:val="000000"/>
        </w:rPr>
        <w:t xml:space="preserve">Część </w:t>
      </w:r>
      <w:r w:rsidR="006D3945" w:rsidRPr="006D3945">
        <w:rPr>
          <w:rFonts w:ascii="Cambria" w:hAnsi="Cambria"/>
          <w:b/>
          <w:color w:val="000000"/>
        </w:rPr>
        <w:t>9</w:t>
      </w:r>
      <w:r w:rsidRPr="006D3945">
        <w:rPr>
          <w:rFonts w:ascii="Cambria" w:hAnsi="Cambria"/>
          <w:b/>
          <w:color w:val="000000"/>
        </w:rPr>
        <w:t xml:space="preserve">: </w:t>
      </w:r>
      <w:r w:rsidR="006D3945" w:rsidRPr="006D3945">
        <w:rPr>
          <w:rFonts w:ascii="Cambria" w:hAnsi="Cambria"/>
          <w:b/>
          <w:color w:val="000000"/>
        </w:rPr>
        <w:t>Opracowanie dokumentacji projektowej dla zadania pn. „Rozbudowa drogi powiatowej w nr 1276T na odcinku od miejscowości Piekoszów do miejscowości Łaziska polegająca na budowie ścieżki pieszo-rowerowej</w:t>
      </w:r>
      <w:r w:rsidRPr="006D3945">
        <w:rPr>
          <w:rFonts w:ascii="Cambria" w:hAnsi="Cambria"/>
          <w:b/>
          <w:color w:val="000000"/>
        </w:rPr>
        <w:t>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7F7926B3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48A3E6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C49A73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35661D3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297AE4E7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C2E4F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7975F9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B32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56E54A4E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5CE9610" w14:textId="77777777" w:rsidR="009C4E85" w:rsidRPr="00E25F1A" w:rsidRDefault="009C4E85" w:rsidP="006D3945">
            <w:pPr>
              <w:numPr>
                <w:ilvl w:val="0"/>
                <w:numId w:val="36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FD986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D13C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EF9F52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F34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5B8685A2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56065CF" w14:textId="77777777" w:rsidR="009C4E85" w:rsidRPr="00E25F1A" w:rsidRDefault="009C4E85" w:rsidP="006D3945">
            <w:pPr>
              <w:numPr>
                <w:ilvl w:val="0"/>
                <w:numId w:val="36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E7703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67988C7F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6252DF3E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4B381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B2EF9F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9F5B8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69938F0F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C18386" w14:textId="77777777" w:rsidR="009C4E85" w:rsidRPr="00E25F1A" w:rsidRDefault="009C4E85" w:rsidP="006D3945">
            <w:pPr>
              <w:numPr>
                <w:ilvl w:val="0"/>
                <w:numId w:val="36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F863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6E2BEFD2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69C4C5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528912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0562558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6B12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8F8407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EF5C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5CE42F34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38F3C84A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7B579605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A23478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67C273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3F937A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AD8F73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574F2EB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6C0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EB7D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0059002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23D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23F4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1BF728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0A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2D6FD5E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AEF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3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9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C9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B5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068C859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BC7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6D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20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61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7D1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E15C7A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92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D1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97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7B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3F1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52ABE7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BA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4A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43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86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8E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DDF8E9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150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597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B8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3D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643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FF5776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ECF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C0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4C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E5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430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1E1448D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3FF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5A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6E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CC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8BA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DA337E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0BA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A8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57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01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F11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51F2E304" w14:textId="77777777" w:rsidR="006D3945" w:rsidRPr="006D3945" w:rsidRDefault="006D3945" w:rsidP="006D394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39A4815E" w14:textId="2B5320C2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25071">
        <w:rPr>
          <w:rFonts w:ascii="Cambria" w:hAnsi="Cambria"/>
          <w:b/>
          <w:color w:val="000000"/>
        </w:rPr>
        <w:t>Część 1</w:t>
      </w:r>
      <w:r w:rsidR="006D3945" w:rsidRPr="00625071">
        <w:rPr>
          <w:rFonts w:ascii="Cambria" w:hAnsi="Cambria"/>
          <w:b/>
          <w:color w:val="000000"/>
        </w:rPr>
        <w:t>0</w:t>
      </w:r>
      <w:r w:rsidRPr="00625071">
        <w:rPr>
          <w:rFonts w:ascii="Cambria" w:hAnsi="Cambria"/>
          <w:b/>
          <w:color w:val="000000"/>
        </w:rPr>
        <w:t xml:space="preserve">: </w:t>
      </w:r>
      <w:r w:rsidR="006D3945" w:rsidRPr="00625071">
        <w:rPr>
          <w:rFonts w:ascii="Cambria" w:hAnsi="Cambria"/>
          <w:b/>
          <w:color w:val="000000"/>
        </w:rPr>
        <w:t>Opracowanie dokumentacji projektowej dla zadania pn. „Budowa drogi gminnej w miejscowości Piekoszów</w:t>
      </w:r>
      <w:r w:rsidRPr="00625071">
        <w:rPr>
          <w:rFonts w:ascii="Cambria" w:hAnsi="Cambria"/>
          <w:b/>
          <w:color w:val="000000"/>
        </w:rPr>
        <w:t>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617FAB02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703D4ED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90C89D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211220E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F861A0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A1A15C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B83B4F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2D5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04C5898A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9D04E41" w14:textId="77777777" w:rsidR="009C4E85" w:rsidRPr="00E25F1A" w:rsidRDefault="009C4E85" w:rsidP="00321D89">
            <w:pPr>
              <w:numPr>
                <w:ilvl w:val="0"/>
                <w:numId w:val="3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70E5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E3430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B4F6B3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DBD0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67B4D884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93A37D8" w14:textId="77777777" w:rsidR="009C4E85" w:rsidRPr="00E25F1A" w:rsidRDefault="009C4E85" w:rsidP="00321D89">
            <w:pPr>
              <w:numPr>
                <w:ilvl w:val="0"/>
                <w:numId w:val="3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lastRenderedPageBreak/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D2299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10A52C37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2B9DEB49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5816ED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745FE9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903101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26BD5118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E32209" w14:textId="77777777" w:rsidR="009C4E85" w:rsidRPr="00E25F1A" w:rsidRDefault="009C4E85" w:rsidP="00321D89">
            <w:pPr>
              <w:numPr>
                <w:ilvl w:val="0"/>
                <w:numId w:val="3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D843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20E52C3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2DECAD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0819950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876A9A5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70E0F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C33D9A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F02DB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7DCCEC6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7CF55F9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6C60FFA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03C240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E3FC8B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004AF1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EBEA4B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694135E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7E0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CDF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588AC7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DF2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D21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4AAE75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563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31D3900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82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7B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72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5D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6C9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A9A0FE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5F1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90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47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9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F4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DF55DB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D5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64C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BD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2F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C8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20098D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037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A91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E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CD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B6F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036BDB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24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50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F0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A6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7C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0971044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B3F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BE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D2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40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0A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10469A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C93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1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68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B2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22A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F81707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275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A9A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B0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B77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331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4B1A7971" w14:textId="77777777" w:rsidR="006D3945" w:rsidRDefault="006D3945" w:rsidP="006D3945">
      <w:pPr>
        <w:spacing w:after="0" w:line="276" w:lineRule="auto"/>
        <w:jc w:val="both"/>
        <w:rPr>
          <w:rFonts w:ascii="Cambria" w:hAnsi="Cambria"/>
          <w:b/>
          <w:color w:val="000000"/>
          <w:highlight w:val="yellow"/>
          <w:u w:val="single"/>
        </w:rPr>
      </w:pPr>
    </w:p>
    <w:p w14:paraId="6E433BE3" w14:textId="7EE03A71" w:rsidR="00625071" w:rsidRPr="006D3945" w:rsidRDefault="00625071" w:rsidP="00625071">
      <w:pPr>
        <w:pStyle w:val="Akapitzlist"/>
        <w:numPr>
          <w:ilvl w:val="0"/>
          <w:numId w:val="1"/>
        </w:numPr>
        <w:spacing w:after="0" w:line="276" w:lineRule="auto"/>
        <w:ind w:left="0" w:hanging="709"/>
        <w:jc w:val="both"/>
        <w:rPr>
          <w:rFonts w:ascii="Cambria" w:hAnsi="Cambria"/>
          <w:b/>
        </w:rPr>
      </w:pPr>
      <w:r w:rsidRPr="006D3945">
        <w:rPr>
          <w:rFonts w:ascii="Cambria" w:hAnsi="Cambria"/>
          <w:b/>
          <w:color w:val="000000"/>
        </w:rPr>
        <w:t xml:space="preserve">Część 11: </w:t>
      </w:r>
      <w:r w:rsidRPr="00625071">
        <w:rPr>
          <w:rFonts w:ascii="Cambria" w:hAnsi="Cambria"/>
          <w:b/>
          <w:color w:val="000000"/>
        </w:rPr>
        <w:t>Opracowanie dokumentacji projektowej dla zadania pn. „Rozbudowa drogi powiatowej nr 1278T w miejscowości Podzamcze polegającą na budowie chodnika</w:t>
      </w:r>
      <w:r w:rsidRPr="006D3945">
        <w:rPr>
          <w:rFonts w:ascii="Cambria" w:hAnsi="Cambria"/>
          <w:b/>
          <w:color w:val="000000"/>
        </w:rPr>
        <w:t>”,</w:t>
      </w:r>
      <w:r w:rsidRPr="006D394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p w14:paraId="245D789D" w14:textId="77777777" w:rsidR="00625071" w:rsidRPr="006D3945" w:rsidRDefault="00625071" w:rsidP="00625071">
      <w:pPr>
        <w:pStyle w:val="Akapitzlist"/>
        <w:spacing w:after="0" w:line="276" w:lineRule="auto"/>
        <w:ind w:left="0"/>
        <w:jc w:val="both"/>
        <w:rPr>
          <w:rFonts w:ascii="Cambria" w:hAnsi="Cambria"/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625071" w:rsidRPr="00E25F1A" w14:paraId="080C61DA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0E8F055" w14:textId="77777777" w:rsidR="00625071" w:rsidRPr="00E25F1A" w:rsidRDefault="00625071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58C9CA" w14:textId="77777777" w:rsidR="00625071" w:rsidRPr="00E25F1A" w:rsidRDefault="00625071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30422D37" w14:textId="77777777" w:rsidR="00625071" w:rsidRPr="00E25F1A" w:rsidRDefault="00625071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5CD60EF" w14:textId="77777777" w:rsidR="00625071" w:rsidRPr="00E25F1A" w:rsidRDefault="00625071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C9560" w14:textId="77777777" w:rsidR="00625071" w:rsidRPr="00E25F1A" w:rsidRDefault="00625071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lastRenderedPageBreak/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CB7B15" w14:textId="77777777" w:rsidR="00625071" w:rsidRPr="00E25F1A" w:rsidRDefault="00625071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D475" w14:textId="77777777" w:rsidR="00625071" w:rsidRPr="00E25F1A" w:rsidRDefault="00625071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625071" w:rsidRPr="00E25F1A" w14:paraId="7B0B7D92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E129766" w14:textId="77777777" w:rsidR="00625071" w:rsidRPr="00E25F1A" w:rsidRDefault="00625071" w:rsidP="00B3786A">
            <w:pPr>
              <w:numPr>
                <w:ilvl w:val="0"/>
                <w:numId w:val="3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70E88" w14:textId="77777777" w:rsidR="00625071" w:rsidRPr="00E25F1A" w:rsidRDefault="00625071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52F27" w14:textId="77777777" w:rsidR="00625071" w:rsidRPr="00E25F1A" w:rsidRDefault="00625071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EECA67" w14:textId="77777777" w:rsidR="00625071" w:rsidRPr="00E25F1A" w:rsidRDefault="00625071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A616" w14:textId="77777777" w:rsidR="00625071" w:rsidRPr="00E25F1A" w:rsidRDefault="00625071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625071" w:rsidRPr="00E25F1A" w14:paraId="62B724BF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2DD333E" w14:textId="77777777" w:rsidR="00625071" w:rsidRPr="00E25F1A" w:rsidRDefault="00625071" w:rsidP="00B3786A">
            <w:pPr>
              <w:numPr>
                <w:ilvl w:val="0"/>
                <w:numId w:val="3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385E5" w14:textId="77777777" w:rsidR="00625071" w:rsidRPr="00E25F1A" w:rsidRDefault="00625071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5134A11F" w14:textId="77777777" w:rsidR="00625071" w:rsidRPr="00E25F1A" w:rsidRDefault="00625071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6B1607A3" w14:textId="77777777" w:rsidR="00625071" w:rsidRPr="00E25F1A" w:rsidRDefault="00625071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2FEF33" w14:textId="77777777" w:rsidR="00625071" w:rsidRPr="00E25F1A" w:rsidRDefault="00625071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F86274" w14:textId="77777777" w:rsidR="00625071" w:rsidRPr="00E25F1A" w:rsidRDefault="00625071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E5B756" w14:textId="77777777" w:rsidR="00625071" w:rsidRPr="00E25F1A" w:rsidRDefault="00625071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625071" w:rsidRPr="00E25F1A" w14:paraId="13755315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709B0AB" w14:textId="77777777" w:rsidR="00625071" w:rsidRPr="00E25F1A" w:rsidRDefault="00625071" w:rsidP="00B3786A">
            <w:pPr>
              <w:numPr>
                <w:ilvl w:val="0"/>
                <w:numId w:val="3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B5E92" w14:textId="77777777" w:rsidR="00625071" w:rsidRPr="00E25F1A" w:rsidRDefault="00625071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49F7E7B2" w14:textId="77777777" w:rsidR="00625071" w:rsidRPr="00E25F1A" w:rsidRDefault="00625071" w:rsidP="00B3786A">
            <w:pPr>
              <w:spacing w:line="276" w:lineRule="auto"/>
              <w:rPr>
                <w:rFonts w:ascii="Cambria" w:hAnsi="Cambria"/>
              </w:rPr>
            </w:pPr>
          </w:p>
          <w:p w14:paraId="46807DA4" w14:textId="77777777" w:rsidR="00625071" w:rsidRPr="00E25F1A" w:rsidRDefault="00625071" w:rsidP="00B3786A">
            <w:pPr>
              <w:spacing w:line="276" w:lineRule="auto"/>
              <w:rPr>
                <w:rFonts w:ascii="Cambria" w:hAnsi="Cambria"/>
              </w:rPr>
            </w:pPr>
          </w:p>
          <w:p w14:paraId="4A60DE96" w14:textId="77777777" w:rsidR="00625071" w:rsidRPr="00E25F1A" w:rsidRDefault="00625071" w:rsidP="00B3786A">
            <w:pPr>
              <w:spacing w:line="276" w:lineRule="auto"/>
              <w:rPr>
                <w:rFonts w:ascii="Cambria" w:hAnsi="Cambria"/>
              </w:rPr>
            </w:pPr>
          </w:p>
          <w:p w14:paraId="0147EA73" w14:textId="77777777" w:rsidR="00625071" w:rsidRPr="00E25F1A" w:rsidRDefault="00625071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FBF8" w14:textId="77777777" w:rsidR="00625071" w:rsidRPr="00E25F1A" w:rsidRDefault="00625071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4429CC" w14:textId="77777777" w:rsidR="00625071" w:rsidRPr="00E25F1A" w:rsidRDefault="00625071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27BD" w14:textId="77777777" w:rsidR="00625071" w:rsidRPr="00E25F1A" w:rsidRDefault="00625071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170102CE" w14:textId="77777777" w:rsidR="00625071" w:rsidRPr="00E25F1A" w:rsidRDefault="00625071" w:rsidP="00625071">
      <w:pPr>
        <w:spacing w:after="0" w:line="360" w:lineRule="auto"/>
        <w:jc w:val="both"/>
        <w:rPr>
          <w:rFonts w:ascii="Cambria" w:hAnsi="Cambria"/>
        </w:rPr>
      </w:pPr>
    </w:p>
    <w:p w14:paraId="1CD558D4" w14:textId="77777777" w:rsidR="00625071" w:rsidRPr="00E25F1A" w:rsidRDefault="00625071" w:rsidP="00625071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3FBD7523" w14:textId="77777777" w:rsidR="00625071" w:rsidRPr="00E25F1A" w:rsidRDefault="00625071" w:rsidP="00625071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2439B6D" w14:textId="77777777" w:rsidR="00625071" w:rsidRPr="00E25F1A" w:rsidRDefault="00625071" w:rsidP="00625071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6AE8B06" w14:textId="77777777" w:rsidR="00625071" w:rsidRPr="00E25F1A" w:rsidRDefault="00625071" w:rsidP="00625071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1184AA3" w14:textId="77777777" w:rsidR="00625071" w:rsidRPr="00E25F1A" w:rsidRDefault="00625071" w:rsidP="00625071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BF40072" w14:textId="77777777" w:rsidR="00625071" w:rsidRPr="00E25F1A" w:rsidRDefault="00625071" w:rsidP="00625071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625071" w:rsidRPr="00E25F1A" w14:paraId="2897533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D5DA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9A0" w14:textId="77777777" w:rsidR="00625071" w:rsidRPr="00E25F1A" w:rsidRDefault="00625071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26B6673D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493B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2D82" w14:textId="77777777" w:rsidR="00625071" w:rsidRPr="00E25F1A" w:rsidRDefault="00625071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5B079C3B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2A0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625071" w:rsidRPr="00E25F1A" w14:paraId="1548F13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59AC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7C2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303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325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01A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625071" w:rsidRPr="00E25F1A" w14:paraId="7F663A6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1D5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135A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54C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7E3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E328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625071" w:rsidRPr="00E25F1A" w14:paraId="1C387C0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E566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03A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076D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8B7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A68E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625071" w:rsidRPr="00E25F1A" w14:paraId="4D1D93D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648B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016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2CC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7AE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1132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625071" w:rsidRPr="00E25F1A" w14:paraId="05C8705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6F6F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E03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4C6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594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0AB5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625071" w:rsidRPr="00E25F1A" w14:paraId="354F0AD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5282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44D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4093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1F5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B394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625071" w:rsidRPr="00E25F1A" w14:paraId="096FB17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6873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50A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27D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7F1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CEB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625071" w:rsidRPr="00E25F1A" w14:paraId="4C65EC3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0F60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8C0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467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76B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B8BB" w14:textId="77777777" w:rsidR="00625071" w:rsidRPr="00E25F1A" w:rsidRDefault="00625071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63C48761" w14:textId="3F089F7E" w:rsidR="009C4E85" w:rsidRPr="006D3945" w:rsidRDefault="009C4E85" w:rsidP="006D3945">
      <w:pPr>
        <w:pStyle w:val="Akapitzlist"/>
        <w:numPr>
          <w:ilvl w:val="0"/>
          <w:numId w:val="1"/>
        </w:numPr>
        <w:spacing w:after="0" w:line="276" w:lineRule="auto"/>
        <w:ind w:left="0" w:hanging="709"/>
        <w:jc w:val="both"/>
        <w:rPr>
          <w:rFonts w:ascii="Cambria" w:hAnsi="Cambria"/>
          <w:b/>
        </w:rPr>
      </w:pPr>
      <w:r w:rsidRPr="006D3945">
        <w:rPr>
          <w:rFonts w:ascii="Cambria" w:hAnsi="Cambria"/>
          <w:b/>
          <w:color w:val="000000"/>
        </w:rPr>
        <w:lastRenderedPageBreak/>
        <w:t>Część 1</w:t>
      </w:r>
      <w:r w:rsidR="00625071">
        <w:rPr>
          <w:rFonts w:ascii="Cambria" w:hAnsi="Cambria"/>
          <w:b/>
          <w:color w:val="000000"/>
        </w:rPr>
        <w:t>2</w:t>
      </w:r>
      <w:r w:rsidRPr="006D3945">
        <w:rPr>
          <w:rFonts w:ascii="Cambria" w:hAnsi="Cambria"/>
          <w:b/>
          <w:color w:val="000000"/>
        </w:rPr>
        <w:t xml:space="preserve">: </w:t>
      </w:r>
      <w:r w:rsidR="006D3945" w:rsidRPr="006D3945">
        <w:rPr>
          <w:rFonts w:ascii="Cambria" w:hAnsi="Cambria"/>
          <w:b/>
          <w:color w:val="000000"/>
        </w:rPr>
        <w:t>Opracowanie dokumentacji projektowej dla zadania pn. „</w:t>
      </w:r>
      <w:r w:rsidR="006D3945" w:rsidRPr="006D3945">
        <w:rPr>
          <w:rFonts w:ascii="Cambria" w:hAnsi="Cambria"/>
          <w:b/>
        </w:rPr>
        <w:t>Rozbudowa drogi gminnej Jaworznia – Łaziska</w:t>
      </w:r>
      <w:r w:rsidRPr="006D3945">
        <w:rPr>
          <w:rFonts w:ascii="Cambria" w:hAnsi="Cambria"/>
          <w:b/>
          <w:color w:val="000000"/>
        </w:rPr>
        <w:t>”,</w:t>
      </w:r>
      <w:r w:rsidRPr="006D394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p w14:paraId="150F355B" w14:textId="77777777" w:rsidR="006D3945" w:rsidRPr="006D3945" w:rsidRDefault="006D3945" w:rsidP="006D3945">
      <w:pPr>
        <w:pStyle w:val="Akapitzlist"/>
        <w:spacing w:after="0" w:line="276" w:lineRule="auto"/>
        <w:ind w:left="0"/>
        <w:jc w:val="both"/>
        <w:rPr>
          <w:rFonts w:ascii="Cambria" w:hAnsi="Cambria"/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4B3EADFA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58A81A3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D9C052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557FB40A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1F2AC6EA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DCC5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D34C41A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F083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0122AB3E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A5283C" w14:textId="77777777" w:rsidR="009C4E85" w:rsidRPr="00E25F1A" w:rsidRDefault="009C4E85" w:rsidP="00625071">
            <w:pPr>
              <w:numPr>
                <w:ilvl w:val="0"/>
                <w:numId w:val="4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56C86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12BA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4200D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54A9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153BBDCA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1026D1" w14:textId="77777777" w:rsidR="009C4E85" w:rsidRPr="00E25F1A" w:rsidRDefault="009C4E85" w:rsidP="00625071">
            <w:pPr>
              <w:numPr>
                <w:ilvl w:val="0"/>
                <w:numId w:val="4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DE9BB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52EC8D0D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57EC134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AC3F52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05ECED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5F2C85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590C29B8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FECAF32" w14:textId="77777777" w:rsidR="009C4E85" w:rsidRPr="00E25F1A" w:rsidRDefault="009C4E85" w:rsidP="00625071">
            <w:pPr>
              <w:numPr>
                <w:ilvl w:val="0"/>
                <w:numId w:val="48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9EF93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6638AF25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7A408F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AF9B6FD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8EDE30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323A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3294C4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1F7CD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2A9652A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779AD69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0A286DDA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C0B00D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D2B036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62D7595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904AAB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1D26E3E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592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71D3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66608AE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B2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2AEF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1AAAD5A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F2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10EB777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7CA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53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A1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56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ADF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A3AF2C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7D9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79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1B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D3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39F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B20EB7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709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2B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7F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56D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DF0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CDF916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A2B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9B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69F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E2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75A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D17437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7D6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A5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39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86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6A2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CF5430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4DD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65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E4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C3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4E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22E275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CC4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3A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65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713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2E6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77E588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0D5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8C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DF8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C2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4B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24915178" w14:textId="77777777" w:rsidR="00625071" w:rsidRPr="00625071" w:rsidRDefault="00625071" w:rsidP="00625071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1517BF84" w14:textId="7661732B" w:rsidR="009C4E85" w:rsidRPr="006D394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25071">
        <w:rPr>
          <w:rFonts w:ascii="Cambria" w:hAnsi="Cambria"/>
          <w:b/>
          <w:color w:val="000000"/>
        </w:rPr>
        <w:t>Część 1</w:t>
      </w:r>
      <w:r w:rsidR="00625071">
        <w:rPr>
          <w:rFonts w:ascii="Cambria" w:hAnsi="Cambria"/>
          <w:b/>
          <w:color w:val="000000"/>
        </w:rPr>
        <w:t>3</w:t>
      </w:r>
      <w:r w:rsidRPr="00625071">
        <w:rPr>
          <w:rFonts w:ascii="Cambria" w:hAnsi="Cambria"/>
          <w:b/>
          <w:color w:val="000000"/>
        </w:rPr>
        <w:t xml:space="preserve">: </w:t>
      </w:r>
      <w:r w:rsidR="006D3945" w:rsidRPr="00625071">
        <w:rPr>
          <w:rFonts w:ascii="Cambria" w:hAnsi="Cambria"/>
          <w:b/>
          <w:color w:val="000000"/>
        </w:rPr>
        <w:t xml:space="preserve">Opracowanie dokumentacji projektowej dla zadania pn. „Rozbudowa drogi gminnej </w:t>
      </w:r>
      <w:r w:rsidR="006D3945" w:rsidRPr="00625071">
        <w:rPr>
          <w:rFonts w:ascii="Cambria" w:hAnsi="Cambria"/>
          <w:b/>
        </w:rPr>
        <w:t>Łubno Stara Wieś</w:t>
      </w:r>
      <w:r w:rsidRPr="00625071">
        <w:rPr>
          <w:rFonts w:ascii="Cambria" w:hAnsi="Cambria"/>
          <w:b/>
          <w:color w:val="000000"/>
        </w:rPr>
        <w:t>”,</w:t>
      </w:r>
      <w:r w:rsidRPr="006D394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5E168C94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1AD776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FC89FA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2EA1EF6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156A60E5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3EB30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325A8A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529F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16E601AF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21BFC68" w14:textId="77777777" w:rsidR="009C4E85" w:rsidRPr="00E25F1A" w:rsidRDefault="009C4E85" w:rsidP="00321D89">
            <w:pPr>
              <w:numPr>
                <w:ilvl w:val="0"/>
                <w:numId w:val="39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EF82D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9A62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F678BE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2F46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7281768E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0DB6541" w14:textId="77777777" w:rsidR="009C4E85" w:rsidRPr="00E25F1A" w:rsidRDefault="009C4E85" w:rsidP="00321D89">
            <w:pPr>
              <w:numPr>
                <w:ilvl w:val="0"/>
                <w:numId w:val="39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81773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56387064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4E3C8F7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58614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97EE14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954B95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3EDE74DD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AE2736" w14:textId="77777777" w:rsidR="009C4E85" w:rsidRPr="00E25F1A" w:rsidRDefault="009C4E85" w:rsidP="00321D89">
            <w:pPr>
              <w:numPr>
                <w:ilvl w:val="0"/>
                <w:numId w:val="39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325C0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466BF637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6D1700D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BC474E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AC63F2D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7918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9C35BA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20A1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77361AD9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71B0EB7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2B4739E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68654B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A6D215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7A3C75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1222C5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1C232E7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FA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350C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5628E94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DD9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4FDB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48FB5D5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28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0A8EE45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60D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2A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2A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E4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83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57A4674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8DF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38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D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BD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20D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6467EA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A99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D4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00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3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E3A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AAB823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1E2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35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29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B3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51A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341D6E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C4C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309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9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7BC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212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651081C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12B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1A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678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F93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B2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4C7CED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4EA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A1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A5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F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922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FF3C57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3B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C7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5E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F8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2BD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5EF93A44" w14:textId="77777777" w:rsidR="006D3945" w:rsidRPr="006D3945" w:rsidRDefault="006D3945" w:rsidP="006D394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45EBA227" w14:textId="0F3A6922" w:rsidR="009C4E85" w:rsidRPr="006D394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D3945">
        <w:rPr>
          <w:rFonts w:ascii="Cambria" w:hAnsi="Cambria"/>
          <w:b/>
          <w:color w:val="000000"/>
        </w:rPr>
        <w:t>Część 1</w:t>
      </w:r>
      <w:r w:rsidR="00625071">
        <w:rPr>
          <w:rFonts w:ascii="Cambria" w:hAnsi="Cambria"/>
          <w:b/>
          <w:color w:val="000000"/>
        </w:rPr>
        <w:t>4</w:t>
      </w:r>
      <w:r w:rsidRPr="006D3945">
        <w:rPr>
          <w:rFonts w:ascii="Cambria" w:hAnsi="Cambria"/>
          <w:b/>
          <w:color w:val="000000"/>
        </w:rPr>
        <w:t xml:space="preserve">: </w:t>
      </w:r>
      <w:r w:rsidR="00626462" w:rsidRPr="00DE0433">
        <w:rPr>
          <w:rFonts w:ascii="Cambria" w:hAnsi="Cambria"/>
          <w:b/>
          <w:bCs/>
          <w:color w:val="000000"/>
        </w:rPr>
        <w:t>Opracowanie dokumentacji projektowej dla zadania pn. „Rozbudowa ulic</w:t>
      </w:r>
      <w:r w:rsidR="00626462">
        <w:rPr>
          <w:rFonts w:ascii="Cambria" w:hAnsi="Cambria"/>
          <w:b/>
          <w:bCs/>
          <w:color w:val="000000"/>
        </w:rPr>
        <w:t xml:space="preserve"> Ogrodowa,</w:t>
      </w:r>
      <w:r w:rsidR="00626462" w:rsidRPr="00DE0433">
        <w:rPr>
          <w:rFonts w:ascii="Cambria" w:hAnsi="Cambria"/>
          <w:b/>
          <w:bCs/>
          <w:color w:val="000000"/>
        </w:rPr>
        <w:t xml:space="preserve"> Lipowa, Pogodna, Widokowa, Zgody i Diamentowa, Bursztynowa w miejscowości Piekoszów</w:t>
      </w:r>
      <w:r w:rsidRPr="006D3945">
        <w:rPr>
          <w:rFonts w:ascii="Cambria" w:hAnsi="Cambria"/>
          <w:b/>
          <w:color w:val="000000"/>
        </w:rPr>
        <w:t>”,</w:t>
      </w:r>
      <w:r w:rsidRPr="006D394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3077089C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BB87AEC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F5097E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01DFA587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BDDD939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34DDC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2E9591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8854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4B18BF95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1921985" w14:textId="77777777" w:rsidR="009C4E85" w:rsidRPr="00E25F1A" w:rsidRDefault="009C4E85" w:rsidP="00321D89">
            <w:pPr>
              <w:numPr>
                <w:ilvl w:val="0"/>
                <w:numId w:val="40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E9DCC8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B9D9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31A7D3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3C5E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16968CD6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7AA461" w14:textId="77777777" w:rsidR="009C4E85" w:rsidRPr="00E25F1A" w:rsidRDefault="009C4E85" w:rsidP="00321D89">
            <w:pPr>
              <w:numPr>
                <w:ilvl w:val="0"/>
                <w:numId w:val="40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0CA4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0C5C9947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5770F4F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7255BD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4FFB5D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6B1878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21F0E251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A5AE08" w14:textId="77777777" w:rsidR="009C4E85" w:rsidRPr="00E25F1A" w:rsidRDefault="009C4E85" w:rsidP="00321D89">
            <w:pPr>
              <w:numPr>
                <w:ilvl w:val="0"/>
                <w:numId w:val="40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23CE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11B7352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C7EB45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3DA5183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497606D9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1A120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BF30DB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E812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312706DB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413ED9B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23326F3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0E13385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lastRenderedPageBreak/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A826B67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85F327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71F2C1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5F96CD8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23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3077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4DE924C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3D6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BB2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6A7EB65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DA7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55D4AB2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BCB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E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76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49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8BB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7660077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38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40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A9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D0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85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045984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38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2A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E8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F4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5D7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6EBF83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249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9F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B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54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772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E6C743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AA3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38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FB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12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43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4ABC160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05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5B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5F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A8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40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E4DDDE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54E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CE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B3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4D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21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FD7FF5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8E0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BB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173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61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2E4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32542E6D" w14:textId="77777777" w:rsidR="006D3945" w:rsidRPr="006D3945" w:rsidRDefault="006D3945" w:rsidP="006D394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6C6B39CA" w14:textId="3D6ECA24" w:rsidR="009C4E85" w:rsidRPr="006D394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D3945">
        <w:rPr>
          <w:rFonts w:ascii="Cambria" w:hAnsi="Cambria"/>
          <w:b/>
          <w:color w:val="000000"/>
        </w:rPr>
        <w:t>Część 1</w:t>
      </w:r>
      <w:r w:rsidR="00642FD7">
        <w:rPr>
          <w:rFonts w:ascii="Cambria" w:hAnsi="Cambria"/>
          <w:b/>
          <w:color w:val="000000"/>
        </w:rPr>
        <w:t>5</w:t>
      </w:r>
      <w:r w:rsidRPr="006D3945">
        <w:rPr>
          <w:rFonts w:ascii="Cambria" w:hAnsi="Cambria"/>
          <w:b/>
          <w:color w:val="000000"/>
        </w:rPr>
        <w:t xml:space="preserve">: </w:t>
      </w:r>
      <w:r w:rsidR="006D3945" w:rsidRPr="006D3945">
        <w:rPr>
          <w:rFonts w:ascii="Cambria" w:hAnsi="Cambria"/>
          <w:b/>
          <w:color w:val="000000"/>
        </w:rPr>
        <w:t>Opracowanie dokumentacji projektowej dla zadania pn. „Przebudowa drogi powiatowej nr 1389T w miejscowości Piekoszów i miejscowości Rykoszyn polegająca na budowie chodnika dla pieszych</w:t>
      </w:r>
      <w:r w:rsidRPr="006D3945">
        <w:rPr>
          <w:rFonts w:ascii="Cambria" w:hAnsi="Cambria"/>
          <w:b/>
          <w:color w:val="000000"/>
        </w:rPr>
        <w:t>”,</w:t>
      </w:r>
      <w:r w:rsidRPr="006D394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05E34760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894F962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30204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6F544C44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0FFEB72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C61789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81A29B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0B39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0477970C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B35F428" w14:textId="77777777" w:rsidR="009C4E85" w:rsidRPr="00E25F1A" w:rsidRDefault="009C4E85" w:rsidP="00321D89">
            <w:pPr>
              <w:numPr>
                <w:ilvl w:val="0"/>
                <w:numId w:val="41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48AE8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C12B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4C7520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12AF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29B087AE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EA682B" w14:textId="77777777" w:rsidR="009C4E85" w:rsidRPr="00E25F1A" w:rsidRDefault="009C4E85" w:rsidP="00321D89">
            <w:pPr>
              <w:numPr>
                <w:ilvl w:val="0"/>
                <w:numId w:val="41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B3E6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7D857D6F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0529F5E0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CA513E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9B7A36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AC366B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5A0B86E7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51EBC2" w14:textId="77777777" w:rsidR="009C4E85" w:rsidRPr="00E25F1A" w:rsidRDefault="009C4E85" w:rsidP="00321D89">
            <w:pPr>
              <w:numPr>
                <w:ilvl w:val="0"/>
                <w:numId w:val="41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719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5BE91229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76A9A58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FAFE793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4A53E8CA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666ED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7747E5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0610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074325C3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360C552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122B6C32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6E2886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B97301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21C619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5D9583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5A813E5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245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336F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3B28F46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ED6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8E63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1257637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0E4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0024F2E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98E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3F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BA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6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6D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DFFABA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06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4C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C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9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939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539834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B89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07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1E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D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F4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13D25CD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997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12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55D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56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425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14DF823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8E1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8E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CC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1C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0B7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78088DB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25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8F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B5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2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6F6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77C9CE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AB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7E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1A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8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CC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357214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291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80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CD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1A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F52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23C15401" w14:textId="77777777" w:rsidR="00307D2A" w:rsidRPr="00307D2A" w:rsidRDefault="00307D2A" w:rsidP="00307D2A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20A440F0" w14:textId="5F9F7185" w:rsidR="009C4E85" w:rsidRPr="00307D2A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307D2A">
        <w:rPr>
          <w:rFonts w:ascii="Cambria" w:hAnsi="Cambria"/>
          <w:b/>
          <w:color w:val="000000"/>
        </w:rPr>
        <w:t>Część 1</w:t>
      </w:r>
      <w:r w:rsidR="00642FD7">
        <w:rPr>
          <w:rFonts w:ascii="Cambria" w:hAnsi="Cambria"/>
          <w:b/>
          <w:color w:val="000000"/>
        </w:rPr>
        <w:t>6</w:t>
      </w:r>
      <w:r w:rsidRPr="00307D2A">
        <w:rPr>
          <w:rFonts w:ascii="Cambria" w:hAnsi="Cambria"/>
          <w:b/>
          <w:color w:val="000000"/>
        </w:rPr>
        <w:t xml:space="preserve">: </w:t>
      </w:r>
      <w:r w:rsidR="00307D2A" w:rsidRPr="00307D2A">
        <w:rPr>
          <w:rFonts w:ascii="Cambria" w:hAnsi="Cambria"/>
          <w:b/>
          <w:color w:val="000000"/>
        </w:rPr>
        <w:t>Opracowanie dokumentacji projektowej dla zadania pn. „Rozbudowa ulic Agrestowa, Poziomkowa, Brzoskwiniowa i Jagodowa w miejscowości Piekoszów</w:t>
      </w:r>
      <w:r w:rsidRPr="00307D2A">
        <w:rPr>
          <w:rFonts w:ascii="Cambria" w:hAnsi="Cambria"/>
          <w:b/>
          <w:color w:val="000000"/>
        </w:rPr>
        <w:t>”,</w:t>
      </w:r>
      <w:r w:rsidRPr="00307D2A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35DB63FB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5C0E1A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E95F04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392EF4A3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596BD0D4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73706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946AB23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1BE8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74214D6D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975FB6" w14:textId="77777777" w:rsidR="009C4E85" w:rsidRPr="00E25F1A" w:rsidRDefault="009C4E85" w:rsidP="00321D89">
            <w:pPr>
              <w:numPr>
                <w:ilvl w:val="0"/>
                <w:numId w:val="42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3FA68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5C78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93AFD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DC1E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51ED1825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CA44955" w14:textId="77777777" w:rsidR="009C4E85" w:rsidRPr="00E25F1A" w:rsidRDefault="009C4E85" w:rsidP="00321D89">
            <w:pPr>
              <w:numPr>
                <w:ilvl w:val="0"/>
                <w:numId w:val="42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lastRenderedPageBreak/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E09BD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1AE8528E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5DB3E29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085587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C60F5C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4804CD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5883A007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C41DF5" w14:textId="77777777" w:rsidR="009C4E85" w:rsidRPr="00E25F1A" w:rsidRDefault="009C4E85" w:rsidP="00321D89">
            <w:pPr>
              <w:numPr>
                <w:ilvl w:val="0"/>
                <w:numId w:val="42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E03A9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219F6B6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7BE8DFFA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FE5808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2811EC1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585CF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6B6323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292E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4C9F0FF9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0D349EB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36B9DBD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333057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765A1F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10249C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FD45B9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0C95E6A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679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69A5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54E2AB9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B91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7D26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0757F3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1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3F25F86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789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B5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DC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AA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BBC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91F4ED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F80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E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DFB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09D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EE0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F65C23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E7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71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02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0E6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5D4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ABBDD8C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B0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74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96A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9A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55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CBC2DF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25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15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60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94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B2B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032BC65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473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DD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89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EB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98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1F02E3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D21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9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F3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1A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6DF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E32274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CDA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DD2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89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B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7A8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228CBB22" w14:textId="77777777" w:rsidR="00307D2A" w:rsidRPr="00307D2A" w:rsidRDefault="00307D2A" w:rsidP="00307D2A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651A71BD" w14:textId="70CBE8B9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307D2A">
        <w:rPr>
          <w:rFonts w:ascii="Cambria" w:hAnsi="Cambria"/>
          <w:b/>
          <w:color w:val="000000"/>
        </w:rPr>
        <w:t>Część 1</w:t>
      </w:r>
      <w:r w:rsidR="00642FD7">
        <w:rPr>
          <w:rFonts w:ascii="Cambria" w:hAnsi="Cambria"/>
          <w:b/>
          <w:color w:val="000000"/>
        </w:rPr>
        <w:t>7</w:t>
      </w:r>
      <w:r w:rsidRPr="00307D2A">
        <w:rPr>
          <w:rFonts w:ascii="Cambria" w:hAnsi="Cambria"/>
          <w:b/>
          <w:color w:val="000000"/>
        </w:rPr>
        <w:t xml:space="preserve">: </w:t>
      </w:r>
      <w:r w:rsidR="00307D2A" w:rsidRPr="00307D2A">
        <w:rPr>
          <w:rFonts w:ascii="Cambria" w:hAnsi="Cambria"/>
          <w:b/>
          <w:color w:val="000000"/>
        </w:rPr>
        <w:t>Opracowanie dokumentacji projektowej dla zadania pn. „Rozbudowa drogi powiatowej nr 1278T w miejscowości Podzamcze polegającą na budowie chodnika oraz bezpiecznego przejścia dla pieszych</w:t>
      </w:r>
      <w:r w:rsidRPr="00307D2A">
        <w:rPr>
          <w:rFonts w:ascii="Cambria" w:hAnsi="Cambria"/>
          <w:b/>
          <w:color w:val="000000"/>
        </w:rPr>
        <w:t>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20D1789B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28A457D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98A07B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35160E1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13FE7B8C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D65B3D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E770189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BE75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2F5CA838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0C8D94" w14:textId="77777777" w:rsidR="009C4E85" w:rsidRPr="00E25F1A" w:rsidRDefault="009C4E85" w:rsidP="00321D89">
            <w:pPr>
              <w:numPr>
                <w:ilvl w:val="0"/>
                <w:numId w:val="43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0343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1015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9C759D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8E52D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3FB7A859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0AE4104" w14:textId="77777777" w:rsidR="009C4E85" w:rsidRPr="00E25F1A" w:rsidRDefault="009C4E85" w:rsidP="00321D89">
            <w:pPr>
              <w:numPr>
                <w:ilvl w:val="0"/>
                <w:numId w:val="43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0F3AC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2790D052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7994B48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DE779B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9F6A1F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B707EC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70CAD1D9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3C24058" w14:textId="77777777" w:rsidR="009C4E85" w:rsidRPr="00E25F1A" w:rsidRDefault="009C4E85" w:rsidP="00321D89">
            <w:pPr>
              <w:numPr>
                <w:ilvl w:val="0"/>
                <w:numId w:val="43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138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659A3980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89CDA8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647991D7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6DCC28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1560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E0FDA3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F1022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2FE16872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7570A59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7D8CA8CD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834CDDD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CCA67D5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3BFE3A55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2310B48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032DF43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98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3812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4211C73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013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9291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5FEF9A9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865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794CC01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29A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54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51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37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68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221CAB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28E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9A7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60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5A0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84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53DDEE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862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848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58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D9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33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B9FE9A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A19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63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F5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06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5A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C981FE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04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6B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48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C8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F41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49AA4B9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D3A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4F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26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71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C76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79B0CD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371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4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C3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AA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A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6E0581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7D6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A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3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FF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692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0AD88955" w14:textId="77777777" w:rsidR="00307D2A" w:rsidRPr="00307D2A" w:rsidRDefault="00307D2A" w:rsidP="00307D2A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679FD479" w14:textId="3318CBED" w:rsidR="009C4E85" w:rsidRPr="009C4E85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307D2A">
        <w:rPr>
          <w:rFonts w:ascii="Cambria" w:hAnsi="Cambria"/>
          <w:b/>
          <w:color w:val="000000"/>
        </w:rPr>
        <w:t>Część 1</w:t>
      </w:r>
      <w:r w:rsidR="00642FD7">
        <w:rPr>
          <w:rFonts w:ascii="Cambria" w:hAnsi="Cambria"/>
          <w:b/>
          <w:color w:val="000000"/>
        </w:rPr>
        <w:t>8</w:t>
      </w:r>
      <w:r w:rsidRPr="00307D2A">
        <w:rPr>
          <w:rFonts w:ascii="Cambria" w:hAnsi="Cambria"/>
          <w:b/>
          <w:color w:val="000000"/>
        </w:rPr>
        <w:t xml:space="preserve">: </w:t>
      </w:r>
      <w:r w:rsidR="00307D2A" w:rsidRPr="00307D2A">
        <w:rPr>
          <w:rFonts w:ascii="Cambria" w:hAnsi="Cambria"/>
          <w:b/>
        </w:rPr>
        <w:t>Opracowanie dokumentacji projektowej dla zadania pn. „Rozbudowa ulicy Urzędniczej i Makowej w miejscowości Rykoszyn wraz z uzyskaniem decyzji o zezwoleniu na realizację inwestycji drogowej</w:t>
      </w:r>
      <w:r w:rsidRPr="00307D2A">
        <w:rPr>
          <w:rFonts w:ascii="Cambria" w:hAnsi="Cambria"/>
          <w:b/>
          <w:color w:val="000000"/>
        </w:rPr>
        <w:t>”,</w:t>
      </w:r>
      <w:r w:rsidRPr="009C4E85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427FF932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9A724A8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C364728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69548266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6A1B7E16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C0F59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499CB3C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BDE6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06F189CB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287C86F" w14:textId="77777777" w:rsidR="009C4E85" w:rsidRPr="00E25F1A" w:rsidRDefault="009C4E85" w:rsidP="00321D89">
            <w:pPr>
              <w:numPr>
                <w:ilvl w:val="0"/>
                <w:numId w:val="44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118EC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045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A0E83F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C20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66F9780E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B3FD3A9" w14:textId="77777777" w:rsidR="009C4E85" w:rsidRPr="00E25F1A" w:rsidRDefault="009C4E85" w:rsidP="00321D89">
            <w:pPr>
              <w:numPr>
                <w:ilvl w:val="0"/>
                <w:numId w:val="44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7ECF5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773A68DD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16D5DBC7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5D0D94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DEA7A6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D2970B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6B6C4701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7FA2FB" w14:textId="77777777" w:rsidR="009C4E85" w:rsidRPr="00E25F1A" w:rsidRDefault="009C4E85" w:rsidP="00321D89">
            <w:pPr>
              <w:numPr>
                <w:ilvl w:val="0"/>
                <w:numId w:val="44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2E42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14A760DD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743BAB50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02822A3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0EC58363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1AF8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6D8A2A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A4094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33ECD804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2027E59A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359FF7B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4F03A12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EF09CA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FB6A3E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CBA008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4D0664D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E6D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497B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7C2EAD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lastRenderedPageBreak/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60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lastRenderedPageBreak/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E169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0E04495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lastRenderedPageBreak/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F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lastRenderedPageBreak/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lastRenderedPageBreak/>
              <w:t>*)niewłaściwe –skreślić</w:t>
            </w:r>
          </w:p>
        </w:tc>
      </w:tr>
      <w:tr w:rsidR="009C4E85" w:rsidRPr="00E25F1A" w14:paraId="69DD12D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05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EBD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15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F0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7CF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12D03CD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0A5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F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65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D5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F5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8C743E1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76C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0A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67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A1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C2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292F76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C03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ED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A0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93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47B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1036E6B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54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1F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A5E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B2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9FA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7441EA9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EFE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FD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30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BD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3B6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EC2CCD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7CF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3E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18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AD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0C0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2B1EFF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8C4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BE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DF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46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FD3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71CCC553" w14:textId="77777777" w:rsidR="00321D89" w:rsidRPr="00321D89" w:rsidRDefault="00321D89" w:rsidP="00321D8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2F50AD27" w14:textId="0A03DF14" w:rsidR="009C4E85" w:rsidRPr="00321D89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321D89">
        <w:rPr>
          <w:rFonts w:ascii="Cambria" w:hAnsi="Cambria"/>
          <w:b/>
          <w:color w:val="000000"/>
        </w:rPr>
        <w:t>Część 1</w:t>
      </w:r>
      <w:r w:rsidR="00642FD7">
        <w:rPr>
          <w:rFonts w:ascii="Cambria" w:hAnsi="Cambria"/>
          <w:b/>
          <w:color w:val="000000"/>
        </w:rPr>
        <w:t>9</w:t>
      </w:r>
      <w:r w:rsidRPr="00321D89">
        <w:rPr>
          <w:rFonts w:ascii="Cambria" w:hAnsi="Cambria"/>
          <w:b/>
          <w:color w:val="000000"/>
        </w:rPr>
        <w:t xml:space="preserve">: </w:t>
      </w:r>
      <w:r w:rsidR="00321D89" w:rsidRPr="00321D89">
        <w:rPr>
          <w:rFonts w:ascii="Cambria" w:hAnsi="Cambria"/>
          <w:b/>
          <w:bCs/>
        </w:rPr>
        <w:t>Opracowanie dokumentacji projektowej dla zadania pn. „Rozbudowa drogi powiatowej nr 1279T w miejscowości Szczukowice</w:t>
      </w:r>
      <w:r w:rsidRPr="00321D89">
        <w:rPr>
          <w:rFonts w:ascii="Cambria" w:hAnsi="Cambria"/>
          <w:b/>
          <w:color w:val="000000"/>
          <w:u w:val="single"/>
        </w:rPr>
        <w:t>”,</w:t>
      </w:r>
      <w:r w:rsidRPr="00321D89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1C8D69BC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50F8EE7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0EA16AD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2F74ADC3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2A3ACD30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E640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AAFF123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1B0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1FA578E8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1E213E" w14:textId="77777777" w:rsidR="009C4E85" w:rsidRPr="00E25F1A" w:rsidRDefault="009C4E85" w:rsidP="00321D89">
            <w:pPr>
              <w:numPr>
                <w:ilvl w:val="0"/>
                <w:numId w:val="45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E4075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A8EF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FCD043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6280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6EC1DEF0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1C1CCC" w14:textId="77777777" w:rsidR="009C4E85" w:rsidRPr="00E25F1A" w:rsidRDefault="009C4E85" w:rsidP="00321D89">
            <w:pPr>
              <w:numPr>
                <w:ilvl w:val="0"/>
                <w:numId w:val="45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980A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1D191F2C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67CD9DAB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269C49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467D54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42CD1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50C85F2D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E928E42" w14:textId="77777777" w:rsidR="009C4E85" w:rsidRPr="00E25F1A" w:rsidRDefault="009C4E85" w:rsidP="00321D89">
            <w:pPr>
              <w:numPr>
                <w:ilvl w:val="0"/>
                <w:numId w:val="45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83132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73344658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77B8F7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A3C6915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A9806B9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B49B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B9081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5172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31F8163E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157A1AA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085D08C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4269627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75B4A8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lastRenderedPageBreak/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44720B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7BE059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25EF2C3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0D4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6F29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6B6E3B1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520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A81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691D171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7B9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19154F8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52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E6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F79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60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F20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FC2F826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FB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FE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0C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A0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50A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F14B4B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AFB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DC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2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67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BDD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4DDE44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EC3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59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CA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CC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028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A4CB8C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7AB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EA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B2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2E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282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049657C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D59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17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04B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CA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568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1675A2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777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19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C0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20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B07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59F7A30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3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09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2C6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EE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EB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2A86B6EA" w14:textId="77777777" w:rsidR="00321D89" w:rsidRPr="00321D89" w:rsidRDefault="00321D89" w:rsidP="00321D8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0C37165F" w14:textId="7002087B" w:rsidR="009C4E85" w:rsidRPr="00321D89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321D89">
        <w:rPr>
          <w:rFonts w:ascii="Cambria" w:hAnsi="Cambria"/>
          <w:b/>
          <w:color w:val="000000"/>
        </w:rPr>
        <w:t xml:space="preserve">Część </w:t>
      </w:r>
      <w:r w:rsidR="00642FD7">
        <w:rPr>
          <w:rFonts w:ascii="Cambria" w:hAnsi="Cambria"/>
          <w:b/>
          <w:color w:val="000000"/>
        </w:rPr>
        <w:t>20</w:t>
      </w:r>
      <w:r w:rsidRPr="00321D89">
        <w:rPr>
          <w:rFonts w:ascii="Cambria" w:hAnsi="Cambria"/>
          <w:b/>
          <w:color w:val="000000"/>
        </w:rPr>
        <w:t>:</w:t>
      </w:r>
      <w:r w:rsidRPr="00321D89">
        <w:rPr>
          <w:rFonts w:ascii="Cambria" w:hAnsi="Cambria"/>
          <w:b/>
          <w:bCs/>
        </w:rPr>
        <w:t xml:space="preserve"> </w:t>
      </w:r>
      <w:r w:rsidR="00321D89" w:rsidRPr="00321D89">
        <w:rPr>
          <w:rFonts w:ascii="Cambria" w:hAnsi="Cambria"/>
          <w:b/>
          <w:bCs/>
        </w:rPr>
        <w:t>Opracowanie dokumentacji projektowej dla zadania pn. „Rozbudowa drogi gminnej Szczukowice – Czerwona Górka</w:t>
      </w:r>
      <w:r w:rsidRPr="00321D89">
        <w:rPr>
          <w:rFonts w:ascii="Cambria" w:hAnsi="Cambria"/>
          <w:b/>
          <w:color w:val="000000"/>
        </w:rPr>
        <w:t>”,</w:t>
      </w:r>
      <w:r w:rsidRPr="00321D89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0CA9DB8B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61FC86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217B7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98B704E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756050E0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B9AFD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74587E4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279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5733061B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580C41" w14:textId="77777777" w:rsidR="009C4E85" w:rsidRPr="00E25F1A" w:rsidRDefault="009C4E85" w:rsidP="00321D89">
            <w:pPr>
              <w:numPr>
                <w:ilvl w:val="0"/>
                <w:numId w:val="46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B12A0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64517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754958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B5B1C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17C5D7CB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B7E17D8" w14:textId="77777777" w:rsidR="009C4E85" w:rsidRPr="00E25F1A" w:rsidRDefault="009C4E85" w:rsidP="00321D89">
            <w:pPr>
              <w:numPr>
                <w:ilvl w:val="0"/>
                <w:numId w:val="46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591BD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4694B216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5180D932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193FE2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EB4B071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E1DC1A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78162555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F45473" w14:textId="77777777" w:rsidR="009C4E85" w:rsidRPr="00E25F1A" w:rsidRDefault="009C4E85" w:rsidP="00321D89">
            <w:pPr>
              <w:numPr>
                <w:ilvl w:val="0"/>
                <w:numId w:val="46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8811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695E1E5C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ABF8DAE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01AB3963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0C53108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6BDE0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DF0D2B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1FD0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04A3259E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01E6DC12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lastRenderedPageBreak/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10953E7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889F6E2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FD1078D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11BA90E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D31493D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4988181A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A1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7C63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42BEB37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8DD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2DC0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2B53101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21E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466976E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6E3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2CD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D6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F7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44A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2B51ABE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A3F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E2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20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C1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D5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1701D9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A97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0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85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44B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7D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CCFE07E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76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96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0B4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84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DEE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B9C893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D0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2E1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F5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1D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F58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3401F90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29B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B0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11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71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683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912876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79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26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3A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EF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3E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7B4AFF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6C3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69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61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05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015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66A9D8AB" w14:textId="77777777" w:rsidR="00321D89" w:rsidRPr="00321D89" w:rsidRDefault="00321D89" w:rsidP="00321D8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19CE66A7" w14:textId="09D58F8F" w:rsidR="009C4E85" w:rsidRPr="00321D89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321D89">
        <w:rPr>
          <w:rFonts w:ascii="Cambria" w:hAnsi="Cambria"/>
          <w:b/>
          <w:color w:val="000000"/>
        </w:rPr>
        <w:t xml:space="preserve">Część </w:t>
      </w:r>
      <w:r w:rsidR="00321D89" w:rsidRPr="00321D89">
        <w:rPr>
          <w:rFonts w:ascii="Cambria" w:hAnsi="Cambria"/>
          <w:b/>
          <w:color w:val="000000"/>
        </w:rPr>
        <w:t>2</w:t>
      </w:r>
      <w:r w:rsidR="00642FD7">
        <w:rPr>
          <w:rFonts w:ascii="Cambria" w:hAnsi="Cambria"/>
          <w:b/>
          <w:color w:val="000000"/>
        </w:rPr>
        <w:t>1</w:t>
      </w:r>
      <w:r w:rsidRPr="00321D89">
        <w:rPr>
          <w:rFonts w:ascii="Cambria" w:hAnsi="Cambria"/>
          <w:b/>
          <w:color w:val="000000"/>
        </w:rPr>
        <w:t xml:space="preserve">: </w:t>
      </w:r>
      <w:r w:rsidR="00321D89" w:rsidRPr="00321D89">
        <w:rPr>
          <w:rFonts w:ascii="Cambria" w:hAnsi="Cambria"/>
          <w:b/>
        </w:rPr>
        <w:t>Opracowanie dokumentacji projektowej dla zadania pn. „Rozbudowa drogi powiatowej nr 1271T w miejscowości Zajączków polegającą na budowie chodnika oraz bezpiecznego przejścia dla pieszych</w:t>
      </w:r>
      <w:r w:rsidRPr="00321D89">
        <w:rPr>
          <w:rFonts w:ascii="Cambria" w:hAnsi="Cambria"/>
          <w:b/>
          <w:color w:val="000000"/>
          <w:u w:val="single"/>
        </w:rPr>
        <w:t>”,</w:t>
      </w:r>
      <w:r w:rsidRPr="00321D89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415FFFC0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E44CDB1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093BB8B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E8E9ED5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50703B54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0D935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1B9C256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2F4B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710AED33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AE348BC" w14:textId="77777777" w:rsidR="009C4E85" w:rsidRPr="00E25F1A" w:rsidRDefault="009C4E85" w:rsidP="00321D89">
            <w:pPr>
              <w:numPr>
                <w:ilvl w:val="0"/>
                <w:numId w:val="4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A21ED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43B78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8A312C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693B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420A2474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B3AA587" w14:textId="77777777" w:rsidR="009C4E85" w:rsidRPr="00E25F1A" w:rsidRDefault="009C4E85" w:rsidP="00321D89">
            <w:pPr>
              <w:numPr>
                <w:ilvl w:val="0"/>
                <w:numId w:val="4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lastRenderedPageBreak/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D0A61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57B3F903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2E64D6C3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8FB52D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268459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B00DB2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51540658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A255839" w14:textId="77777777" w:rsidR="009C4E85" w:rsidRPr="00E25F1A" w:rsidRDefault="009C4E85" w:rsidP="00321D89">
            <w:pPr>
              <w:numPr>
                <w:ilvl w:val="0"/>
                <w:numId w:val="4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53A2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5EB327EB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1A0F59C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59F52234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2C2E1416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558BE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EA7F89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9732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1F844C1E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3168CED3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1CD349C6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0C1F197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5B5E24B1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45B27770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6A9CD50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6668997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45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693A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6DE4A05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6A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A6B6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602248C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1D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21A867C9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64D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FB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B3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88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C3A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6AB4CF7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18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04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96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D3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3BF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41A7058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0CC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47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CA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498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A5B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759E44C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940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D0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A8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E7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47B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13FDAE2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F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B3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D6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10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2D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728E701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F7F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C0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1A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B3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57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0C7D9D8B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A0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6E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BDC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60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0CE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D24B625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EE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F5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07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D2C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4AA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63848A2E" w14:textId="77777777" w:rsidR="00321D89" w:rsidRPr="00321D89" w:rsidRDefault="00321D89" w:rsidP="00321D89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</w:p>
    <w:p w14:paraId="746C7C3C" w14:textId="0227EED6" w:rsidR="009C4E85" w:rsidRPr="00642FD7" w:rsidRDefault="009C4E85" w:rsidP="009C4E85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642FD7">
        <w:rPr>
          <w:rFonts w:ascii="Cambria" w:hAnsi="Cambria"/>
          <w:b/>
          <w:color w:val="000000"/>
        </w:rPr>
        <w:t xml:space="preserve">Część </w:t>
      </w:r>
      <w:r w:rsidR="00642FD7" w:rsidRPr="00642FD7">
        <w:rPr>
          <w:rFonts w:ascii="Cambria" w:hAnsi="Cambria"/>
          <w:b/>
          <w:color w:val="000000"/>
        </w:rPr>
        <w:t>22</w:t>
      </w:r>
      <w:r w:rsidRPr="00642FD7">
        <w:rPr>
          <w:rFonts w:ascii="Cambria" w:hAnsi="Cambria"/>
          <w:b/>
          <w:color w:val="000000"/>
        </w:rPr>
        <w:t xml:space="preserve">: </w:t>
      </w:r>
      <w:r w:rsidR="00642FD7" w:rsidRPr="00642FD7">
        <w:rPr>
          <w:rFonts w:ascii="Cambria" w:hAnsi="Cambria"/>
          <w:b/>
          <w:bCs/>
        </w:rPr>
        <w:t>Opracowanie dokumentacji projektowej dla zadania pn. „Rozbudowa drogi gminnej w miejscowości Łubno polegająca na budowie odwodnienia</w:t>
      </w:r>
      <w:r w:rsidRPr="00642FD7">
        <w:rPr>
          <w:rFonts w:ascii="Cambria" w:hAnsi="Cambria"/>
          <w:b/>
          <w:color w:val="000000"/>
        </w:rPr>
        <w:t>”,</w:t>
      </w:r>
      <w:r w:rsidRPr="00642FD7">
        <w:rPr>
          <w:rFonts w:ascii="Cambria" w:hAnsi="Cambria" w:cs="Times New Roman"/>
          <w:b/>
        </w:rPr>
        <w:t xml:space="preserve"> zgodnie z warunkami i wymaganiami określonymi w SWZ i załącznikach do SWZ: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3829"/>
        <w:gridCol w:w="1809"/>
        <w:gridCol w:w="985"/>
        <w:gridCol w:w="1809"/>
      </w:tblGrid>
      <w:tr w:rsidR="009C4E85" w:rsidRPr="00E25F1A" w14:paraId="151A6B3E" w14:textId="77777777" w:rsidTr="00B3786A">
        <w:trPr>
          <w:cantSplit/>
          <w:trHeight w:hRule="exact" w:val="621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0E6FEFD" w14:textId="77777777" w:rsidR="009C4E85" w:rsidRPr="00E25F1A" w:rsidRDefault="009C4E85" w:rsidP="00B3786A">
            <w:p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L.p.</w:t>
            </w:r>
          </w:p>
        </w:tc>
        <w:tc>
          <w:tcPr>
            <w:tcW w:w="21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D0E6AF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412E98F3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</w:p>
          <w:p w14:paraId="33AE6B42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E25F1A">
              <w:rPr>
                <w:rFonts w:ascii="Cambria" w:hAnsi="Cambria"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599AB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lastRenderedPageBreak/>
              <w:t>Wynagrodzenie netto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F51507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9A8F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E25F1A">
              <w:rPr>
                <w:rFonts w:ascii="Cambria" w:hAnsi="Cambria"/>
                <w:b/>
                <w:bCs/>
              </w:rPr>
              <w:t>Wynagrodzenie brutto</w:t>
            </w:r>
          </w:p>
        </w:tc>
      </w:tr>
      <w:tr w:rsidR="009C4E85" w:rsidRPr="00E25F1A" w14:paraId="222E75D3" w14:textId="77777777" w:rsidTr="00B3786A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90F6C7" w14:textId="77777777" w:rsidR="009C4E85" w:rsidRPr="00E25F1A" w:rsidRDefault="009C4E85" w:rsidP="00321D89">
            <w:pPr>
              <w:numPr>
                <w:ilvl w:val="0"/>
                <w:numId w:val="4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7EE30" w14:textId="77777777" w:rsidR="009C4E85" w:rsidRPr="00E25F1A" w:rsidRDefault="009C4E85" w:rsidP="00B3786A">
            <w:pPr>
              <w:spacing w:line="276" w:lineRule="auto"/>
              <w:ind w:right="-238"/>
              <w:jc w:val="center"/>
              <w:rPr>
                <w:rFonts w:ascii="Cambria" w:hAnsi="Cambria" w:cstheme="minorHAnsi"/>
                <w:bCs/>
                <w:strike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5C4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35525B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22A1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………………….</w:t>
            </w:r>
          </w:p>
        </w:tc>
      </w:tr>
      <w:tr w:rsidR="009C4E85" w:rsidRPr="00E25F1A" w14:paraId="125EC441" w14:textId="77777777" w:rsidTr="00B3786A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B6AD260" w14:textId="77777777" w:rsidR="009C4E85" w:rsidRPr="00E25F1A" w:rsidRDefault="009C4E85" w:rsidP="00321D89">
            <w:pPr>
              <w:numPr>
                <w:ilvl w:val="0"/>
                <w:numId w:val="4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 xml:space="preserve">           </w:t>
            </w: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5ABF3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  <w:bCs/>
              </w:rPr>
              <w:t>Sprawowanie nadzoru autorskiego</w:t>
            </w:r>
          </w:p>
          <w:p w14:paraId="66728BE0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  <w:p w14:paraId="536D014B" w14:textId="77777777" w:rsidR="009C4E85" w:rsidRPr="00E25F1A" w:rsidRDefault="009C4E85" w:rsidP="00B3786A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D769D3" w14:textId="77777777" w:rsidR="009C4E85" w:rsidRPr="00E25F1A" w:rsidRDefault="009C4E85" w:rsidP="00B3786A">
            <w:pPr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037362" w14:textId="77777777" w:rsidR="009C4E85" w:rsidRPr="00E25F1A" w:rsidRDefault="009C4E85" w:rsidP="00B3786A">
            <w:pPr>
              <w:spacing w:line="276" w:lineRule="auto"/>
              <w:ind w:right="34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6E4521" w14:textId="77777777" w:rsidR="009C4E85" w:rsidRPr="00E25F1A" w:rsidRDefault="009C4E85" w:rsidP="00B3786A">
            <w:pPr>
              <w:snapToGrid w:val="0"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  <w:r w:rsidRPr="00E25F1A">
              <w:rPr>
                <w:rFonts w:ascii="Cambria" w:hAnsi="Cambria"/>
              </w:rPr>
              <w:t>…………………..</w:t>
            </w:r>
          </w:p>
        </w:tc>
      </w:tr>
      <w:tr w:rsidR="009C4E85" w:rsidRPr="00E25F1A" w14:paraId="64B18812" w14:textId="77777777" w:rsidTr="00B3786A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89BAD1B" w14:textId="77777777" w:rsidR="009C4E85" w:rsidRPr="00E25F1A" w:rsidRDefault="009C4E85" w:rsidP="00321D89">
            <w:pPr>
              <w:numPr>
                <w:ilvl w:val="0"/>
                <w:numId w:val="47"/>
              </w:numPr>
              <w:snapToGrid w:val="0"/>
              <w:spacing w:after="0" w:line="276" w:lineRule="auto"/>
              <w:ind w:right="-255"/>
              <w:contextualSpacing/>
              <w:rPr>
                <w:rFonts w:ascii="Cambria" w:hAnsi="Cambria"/>
              </w:rPr>
            </w:pPr>
          </w:p>
        </w:tc>
        <w:tc>
          <w:tcPr>
            <w:tcW w:w="2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C730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 xml:space="preserve">Łączna wartość oferty </w:t>
            </w:r>
            <w:r w:rsidRPr="00E25F1A">
              <w:rPr>
                <w:rFonts w:ascii="Cambria" w:hAnsi="Cambria"/>
                <w:b/>
                <w:color w:val="000000" w:themeColor="text1"/>
              </w:rPr>
              <w:t>brana pod uwagę do oceny ofert</w:t>
            </w:r>
            <w:r w:rsidRPr="00E25F1A">
              <w:rPr>
                <w:rFonts w:ascii="Cambria" w:hAnsi="Cambria"/>
                <w:b/>
              </w:rPr>
              <w:t xml:space="preserve"> wg kryterium: cena (suma pozycji od 1 do 2) </w:t>
            </w:r>
          </w:p>
          <w:p w14:paraId="0782693D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10BF2BF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326C5BF5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  <w:p w14:paraId="0210A64A" w14:textId="77777777" w:rsidR="009C4E85" w:rsidRPr="00E25F1A" w:rsidRDefault="009C4E85" w:rsidP="00B3786A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82805" w14:textId="77777777" w:rsidR="009C4E85" w:rsidRPr="00E25F1A" w:rsidRDefault="009C4E85" w:rsidP="00B3786A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….………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B41811" w14:textId="77777777" w:rsidR="009C4E85" w:rsidRPr="00E25F1A" w:rsidRDefault="009C4E85" w:rsidP="00B3786A">
            <w:pPr>
              <w:spacing w:line="276" w:lineRule="auto"/>
              <w:ind w:right="-185"/>
              <w:jc w:val="center"/>
              <w:rPr>
                <w:rFonts w:ascii="Cambria" w:hAnsi="Cambria"/>
              </w:rPr>
            </w:pPr>
            <w:r w:rsidRPr="00E25F1A">
              <w:rPr>
                <w:rFonts w:ascii="Cambria" w:hAnsi="Cambria"/>
              </w:rPr>
              <w:t>…%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2342" w14:textId="77777777" w:rsidR="009C4E85" w:rsidRPr="00E25F1A" w:rsidRDefault="009C4E85" w:rsidP="00B3786A">
            <w:pPr>
              <w:snapToGrid w:val="0"/>
              <w:spacing w:line="276" w:lineRule="auto"/>
              <w:ind w:right="-257"/>
              <w:jc w:val="center"/>
              <w:rPr>
                <w:rFonts w:ascii="Cambria" w:hAnsi="Cambria"/>
                <w:b/>
              </w:rPr>
            </w:pPr>
            <w:r w:rsidRPr="00E25F1A">
              <w:rPr>
                <w:rFonts w:ascii="Cambria" w:hAnsi="Cambria"/>
                <w:b/>
              </w:rPr>
              <w:t>…..……………….</w:t>
            </w:r>
          </w:p>
        </w:tc>
      </w:tr>
    </w:tbl>
    <w:p w14:paraId="09BE065D" w14:textId="77777777" w:rsidR="009C4E85" w:rsidRPr="00E25F1A" w:rsidRDefault="009C4E85" w:rsidP="009C4E85">
      <w:pPr>
        <w:spacing w:after="0" w:line="360" w:lineRule="auto"/>
        <w:jc w:val="both"/>
        <w:rPr>
          <w:rFonts w:ascii="Cambria" w:hAnsi="Cambria"/>
        </w:rPr>
      </w:pPr>
    </w:p>
    <w:p w14:paraId="5A06DFDF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 w:rsidRPr="00E25F1A">
        <w:rPr>
          <w:rFonts w:ascii="Cambria" w:hAnsi="Cambria"/>
          <w:b/>
          <w:bCs/>
        </w:rPr>
        <w:t>(zaznaczyć właściwe pole):</w:t>
      </w:r>
    </w:p>
    <w:p w14:paraId="54C74FCB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jednej (1) </w:t>
      </w:r>
      <w:r w:rsidRPr="00E25F1A">
        <w:rPr>
          <w:rFonts w:ascii="Cambria" w:hAnsi="Cambria" w:cs="Times New Roman"/>
        </w:rPr>
        <w:t xml:space="preserve">dokumentacji projektowej dotyczącej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D4CFA28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dwóch (2)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0D25C174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>□</w:t>
      </w:r>
      <w:r w:rsidRPr="00E25F1A">
        <w:rPr>
          <w:rFonts w:ascii="Cambria" w:hAnsi="Cambria"/>
        </w:rPr>
        <w:t xml:space="preserve"> </w:t>
      </w:r>
      <w:r w:rsidRPr="00E25F1A">
        <w:rPr>
          <w:rFonts w:ascii="Cambria" w:hAnsi="Cambria" w:cs="Times New Roman"/>
          <w:color w:val="000000"/>
        </w:rPr>
        <w:t xml:space="preserve">wykonanie co najmniej czterech (4)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7C7B286C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 w:rsidRPr="00E25F1A">
        <w:rPr>
          <w:rFonts w:ascii="Cambria" w:hAnsi="Cambria" w:cs="Times New Roman"/>
        </w:rPr>
        <w:t xml:space="preserve">□ </w:t>
      </w:r>
      <w:r w:rsidRPr="00E25F1A">
        <w:rPr>
          <w:rFonts w:ascii="Cambria" w:hAnsi="Cambria" w:cs="Times New Roman"/>
          <w:color w:val="000000"/>
        </w:rPr>
        <w:t xml:space="preserve">wykonanie co najmniej ośmiu  lub więcej (8) </w:t>
      </w:r>
      <w:r w:rsidRPr="00E25F1A">
        <w:rPr>
          <w:rFonts w:ascii="Cambria" w:hAnsi="Cambria" w:cs="Times New Roman"/>
        </w:rPr>
        <w:t xml:space="preserve">dokumentacji projektowych dotyczących </w:t>
      </w:r>
      <w:r w:rsidRPr="00E25F1A">
        <w:rPr>
          <w:rFonts w:ascii="Cambria" w:hAnsi="Cambria"/>
        </w:rPr>
        <w:t>oświetlenia ulicznego</w:t>
      </w:r>
      <w:r w:rsidRPr="00E25F1A">
        <w:rPr>
          <w:rFonts w:ascii="Cambria" w:hAnsi="Cambria" w:cs="Times New Roman"/>
        </w:rPr>
        <w:t>;</w:t>
      </w:r>
    </w:p>
    <w:p w14:paraId="1BCABAA9" w14:textId="77777777" w:rsidR="009C4E85" w:rsidRPr="00E25F1A" w:rsidRDefault="009C4E85" w:rsidP="009C4E85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9C4E85" w:rsidRPr="00E25F1A" w14:paraId="76F89503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AFF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CCD9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Imię </w:t>
            </w:r>
          </w:p>
          <w:p w14:paraId="1C209D4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EE69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368" w14:textId="77777777" w:rsidR="009C4E85" w:rsidRPr="00E25F1A" w:rsidRDefault="009C4E85" w:rsidP="00B3786A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Podmiot, na rzecz którego </w:t>
            </w:r>
          </w:p>
          <w:p w14:paraId="6222BEA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559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b/>
                <w:bCs/>
                <w:sz w:val="22"/>
                <w:szCs w:val="22"/>
                <w:lang w:eastAsia="pl-PL"/>
              </w:rPr>
              <w:t xml:space="preserve">Pozwolenie na budowę </w:t>
            </w:r>
            <w:r w:rsidRPr="00E25F1A">
              <w:rPr>
                <w:rFonts w:ascii="Cambria" w:hAnsi="Cambria" w:cstheme="minorHAnsi"/>
                <w:b/>
                <w:bCs/>
                <w:i/>
                <w:sz w:val="22"/>
                <w:szCs w:val="22"/>
                <w:lang w:eastAsia="pl-PL"/>
              </w:rPr>
              <w:t>*)niewłaściwe –skreślić</w:t>
            </w:r>
          </w:p>
        </w:tc>
      </w:tr>
      <w:tr w:rsidR="009C4E85" w:rsidRPr="00E25F1A" w14:paraId="63B48A0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A6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41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A11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83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D08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48F43B3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0BF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312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69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F4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F66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4DE485BF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813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C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D05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35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715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6A584794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F3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C1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D1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7C5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BC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3B68444D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F20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FCB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7C3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59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1BD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 xml:space="preserve">TAK/NIE </w:t>
            </w:r>
          </w:p>
        </w:tc>
      </w:tr>
      <w:tr w:rsidR="009C4E85" w:rsidRPr="00E25F1A" w14:paraId="1AF4CC90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0A1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FE6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D31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D8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B0E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1E87804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92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4B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09A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D25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9F2F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  <w:tr w:rsidR="009C4E85" w:rsidRPr="00E25F1A" w14:paraId="2C7AC627" w14:textId="77777777" w:rsidTr="00B378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F218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5570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7E7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09D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DF14" w14:textId="77777777" w:rsidR="009C4E85" w:rsidRPr="00E25F1A" w:rsidRDefault="009C4E85" w:rsidP="00B3786A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E25F1A">
              <w:rPr>
                <w:rFonts w:ascii="Cambria" w:hAnsi="Cambria" w:cstheme="minorHAnsi"/>
                <w:sz w:val="22"/>
                <w:szCs w:val="22"/>
                <w:lang w:eastAsia="pl-PL"/>
              </w:rPr>
              <w:t>TAK/NIE</w:t>
            </w:r>
          </w:p>
        </w:tc>
      </w:tr>
    </w:tbl>
    <w:p w14:paraId="430BC426" w14:textId="77777777" w:rsidR="00286FAB" w:rsidRPr="00E25F1A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E25F1A">
        <w:rPr>
          <w:rFonts w:ascii="Cambria" w:hAnsi="Cambria"/>
        </w:rPr>
        <w:lastRenderedPageBreak/>
        <w:t xml:space="preserve">Jednocześnie oświadczam/oświadczamy, że: </w:t>
      </w:r>
    </w:p>
    <w:p w14:paraId="3570B7DA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przedmiot zamówienia wykonam/-y w terminach i na warunkach określonych w SWZ; </w:t>
      </w:r>
    </w:p>
    <w:p w14:paraId="4049FC10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akceptuję/akceptujemy warunki SWZ i nie wnoszę/nie wnosimy do niej zastrzeżeń;</w:t>
      </w:r>
    </w:p>
    <w:p w14:paraId="7157D1CB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jestem/jesteśmy związany/-i niniejszą ofertą zgodnie z terminem określonym w SWZ;</w:t>
      </w:r>
    </w:p>
    <w:p w14:paraId="51184CBC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2C44A908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61155E7D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oferta nie zawiera/zawiera</w:t>
      </w:r>
      <w:r w:rsidRPr="00E25F1A">
        <w:rPr>
          <w:rStyle w:val="Odwoanieprzypisudolnego"/>
          <w:rFonts w:ascii="Cambria" w:hAnsi="Cambria"/>
        </w:rPr>
        <w:footnoteReference w:id="2"/>
      </w:r>
      <w:r w:rsidRPr="00E25F1A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0BD6BF4C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wybór oferty:</w:t>
      </w:r>
    </w:p>
    <w:p w14:paraId="487590F0" w14:textId="77777777" w:rsidR="00286FAB" w:rsidRPr="00E25F1A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E25F1A">
        <w:rPr>
          <w:rFonts w:ascii="Cambria" w:hAnsi="Cambria"/>
          <w:u w:val="single"/>
        </w:rPr>
        <w:t>nie będzie</w:t>
      </w:r>
      <w:r w:rsidRPr="00E25F1A">
        <w:rPr>
          <w:rFonts w:ascii="Cambria" w:hAnsi="Cambria"/>
        </w:rPr>
        <w:t xml:space="preserve"> prowadzić do powstania u Zamawiającego obowiązku podatkowego</w:t>
      </w:r>
      <w:r w:rsidRPr="00E25F1A">
        <w:rPr>
          <w:rStyle w:val="Odwoanieprzypisudolnego"/>
          <w:rFonts w:ascii="Cambria" w:hAnsi="Cambria"/>
        </w:rPr>
        <w:t>3</w:t>
      </w:r>
      <w:r w:rsidRPr="00E25F1A">
        <w:rPr>
          <w:rFonts w:ascii="Cambria" w:hAnsi="Cambria"/>
        </w:rPr>
        <w:t>;</w:t>
      </w:r>
    </w:p>
    <w:p w14:paraId="61462838" w14:textId="77777777" w:rsidR="00286FAB" w:rsidRPr="00E25F1A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E25F1A">
        <w:rPr>
          <w:rFonts w:ascii="Cambria" w:hAnsi="Cambria"/>
          <w:u w:val="single"/>
        </w:rPr>
        <w:t xml:space="preserve">będzie </w:t>
      </w:r>
      <w:r w:rsidRPr="00E25F1A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E25F1A">
        <w:rPr>
          <w:rFonts w:ascii="Cambria" w:hAnsi="Cambria"/>
          <w:vertAlign w:val="superscript"/>
        </w:rPr>
        <w:t>3</w:t>
      </w:r>
      <w:r w:rsidRPr="00E25F1A">
        <w:rPr>
          <w:rFonts w:ascii="Cambria" w:hAnsi="Cambria"/>
        </w:rPr>
        <w:t>;</w:t>
      </w:r>
    </w:p>
    <w:p w14:paraId="5B81CECC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1DE75BE0" w14:textId="77777777" w:rsidR="00286FAB" w:rsidRPr="00E25F1A" w:rsidRDefault="00286FAB" w:rsidP="00286FAB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 w:rsidRPr="00E25F1A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4FBC6C34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E25F1A">
        <w:rPr>
          <w:rFonts w:ascii="Cambria" w:hAnsi="Cambria"/>
        </w:rPr>
        <w:t>wykonawca jest/nie</w:t>
      </w:r>
      <w:r w:rsidRPr="00E25F1A">
        <w:rPr>
          <w:rFonts w:ascii="Cambria" w:hAnsi="Cambria"/>
          <w:vertAlign w:val="superscript"/>
        </w:rPr>
        <w:t>3</w:t>
      </w:r>
      <w:r w:rsidRPr="00E25F1A">
        <w:rPr>
          <w:rFonts w:ascii="Cambria" w:hAnsi="Cambria"/>
        </w:rPr>
        <w:t xml:space="preserve"> jest małym/średnim</w:t>
      </w:r>
      <w:r w:rsidRPr="00E25F1A">
        <w:rPr>
          <w:rFonts w:ascii="Cambria" w:hAnsi="Cambria"/>
          <w:vertAlign w:val="superscript"/>
        </w:rPr>
        <w:t>3*</w:t>
      </w:r>
      <w:r w:rsidRPr="00E25F1A">
        <w:rPr>
          <w:rFonts w:ascii="Cambria" w:hAnsi="Cambria"/>
        </w:rPr>
        <w:t xml:space="preserve"> przedsiębiorcą.</w:t>
      </w:r>
    </w:p>
    <w:p w14:paraId="0A8FD9D7" w14:textId="77777777" w:rsidR="00286FAB" w:rsidRPr="00E25F1A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E25F1A">
        <w:rPr>
          <w:rFonts w:ascii="Cambria" w:hAnsi="Cambria"/>
          <w:vertAlign w:val="superscript"/>
        </w:rPr>
        <w:t>*</w:t>
      </w:r>
      <w:r w:rsidRPr="00E25F1A">
        <w:rPr>
          <w:rFonts w:ascii="Cambria" w:hAnsi="Cambria"/>
          <w:b/>
          <w:i/>
        </w:rPr>
        <w:t>Małe przedsiębiorstwo</w:t>
      </w:r>
      <w:r w:rsidRPr="00E25F1A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4BA4C381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  <w:r w:rsidRPr="00E25F1A">
        <w:rPr>
          <w:rFonts w:ascii="Cambria" w:hAnsi="Cambria"/>
          <w:b/>
          <w:i/>
        </w:rPr>
        <w:t>Średnie przedsiębiorstwo</w:t>
      </w:r>
      <w:r w:rsidRPr="00E25F1A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AED00C3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</w:p>
    <w:p w14:paraId="4142E499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E25F1A">
        <w:rPr>
          <w:rFonts w:ascii="Cambria" w:hAnsi="Cambria"/>
        </w:rPr>
        <w:t>zapoznaliśmy się z klauzulą informacyjną zawartą w SWZ, a o której mowa w art. 13 RODO;</w:t>
      </w:r>
    </w:p>
    <w:p w14:paraId="3E489E6B" w14:textId="77777777" w:rsidR="00286FAB" w:rsidRPr="00E25F1A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2F24ABD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429DC4D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>______________________________________</w:t>
      </w:r>
    </w:p>
    <w:p w14:paraId="74F52CD2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>(miejscowość) (data)</w:t>
      </w:r>
    </w:p>
    <w:p w14:paraId="7CC563A1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3B8C14B2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>__________________________________________________</w:t>
      </w:r>
    </w:p>
    <w:p w14:paraId="0802B839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622817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FA8DBD7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Załączniki do oferty stanowiące jej integralną część: </w:t>
      </w:r>
    </w:p>
    <w:p w14:paraId="7C0686B7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1. ............................................................................... </w:t>
      </w:r>
    </w:p>
    <w:p w14:paraId="216B22DA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2. ............................................................................... </w:t>
      </w:r>
    </w:p>
    <w:p w14:paraId="2624CF27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3. ............................................................................... </w:t>
      </w:r>
    </w:p>
    <w:p w14:paraId="6D2BC95B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4. ............................................................................... </w:t>
      </w:r>
    </w:p>
    <w:p w14:paraId="43D89F1F" w14:textId="77777777" w:rsidR="00286FAB" w:rsidRPr="00E25F1A" w:rsidRDefault="00286FAB" w:rsidP="00286FAB">
      <w:pPr>
        <w:spacing w:after="0" w:line="360" w:lineRule="auto"/>
        <w:jc w:val="both"/>
        <w:rPr>
          <w:rFonts w:ascii="Cambria" w:hAnsi="Cambria"/>
        </w:rPr>
      </w:pPr>
      <w:r w:rsidRPr="00E25F1A">
        <w:rPr>
          <w:rFonts w:ascii="Cambria" w:hAnsi="Cambria"/>
        </w:rPr>
        <w:t xml:space="preserve">5. ............................................................................... </w:t>
      </w:r>
    </w:p>
    <w:p w14:paraId="685D33DD" w14:textId="77777777" w:rsidR="00286FAB" w:rsidRPr="00E25F1A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A9B89B0" w14:textId="77777777" w:rsidR="00EA3AC0" w:rsidRPr="00E25F1A" w:rsidRDefault="00EA3AC0">
      <w:pPr>
        <w:rPr>
          <w:rFonts w:ascii="Cambria" w:hAnsi="Cambria"/>
        </w:rPr>
      </w:pPr>
    </w:p>
    <w:sectPr w:rsidR="00EA3AC0" w:rsidRPr="00E2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DF80" w14:textId="77777777" w:rsidR="006A0F86" w:rsidRDefault="006A0F86" w:rsidP="00286FAB">
      <w:pPr>
        <w:spacing w:after="0" w:line="240" w:lineRule="auto"/>
      </w:pPr>
      <w:r>
        <w:separator/>
      </w:r>
    </w:p>
  </w:endnote>
  <w:endnote w:type="continuationSeparator" w:id="0">
    <w:p w14:paraId="36558757" w14:textId="77777777" w:rsidR="006A0F86" w:rsidRDefault="006A0F86" w:rsidP="002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FEAC" w14:textId="77777777" w:rsidR="006A0F86" w:rsidRDefault="006A0F86" w:rsidP="00286FAB">
      <w:pPr>
        <w:spacing w:after="0" w:line="240" w:lineRule="auto"/>
      </w:pPr>
      <w:r>
        <w:separator/>
      </w:r>
    </w:p>
  </w:footnote>
  <w:footnote w:type="continuationSeparator" w:id="0">
    <w:p w14:paraId="7F1D73A1" w14:textId="77777777" w:rsidR="006A0F86" w:rsidRDefault="006A0F86" w:rsidP="00286FAB">
      <w:pPr>
        <w:spacing w:after="0" w:line="240" w:lineRule="auto"/>
      </w:pPr>
      <w:r>
        <w:continuationSeparator/>
      </w:r>
    </w:p>
  </w:footnote>
  <w:footnote w:id="1">
    <w:p w14:paraId="0D7294FC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FCA49A1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BB0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F64213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F1C64F9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F2F2ED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0E726A2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CD649D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3E32F59"/>
    <w:multiLevelType w:val="hybridMultilevel"/>
    <w:tmpl w:val="43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628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C1B6302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9232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2001"/>
    <w:multiLevelType w:val="hybridMultilevel"/>
    <w:tmpl w:val="C49C21FE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116B6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6F255C0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75E09DE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8254C77"/>
    <w:multiLevelType w:val="hybridMultilevel"/>
    <w:tmpl w:val="439AE1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694EE6"/>
    <w:multiLevelType w:val="hybridMultilevel"/>
    <w:tmpl w:val="4C18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B7C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A7F4E4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223E2"/>
    <w:multiLevelType w:val="hybridMultilevel"/>
    <w:tmpl w:val="50F085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11B7AAC"/>
    <w:multiLevelType w:val="hybridMultilevel"/>
    <w:tmpl w:val="E3EC8502"/>
    <w:lvl w:ilvl="0" w:tplc="0576F99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D52FE"/>
    <w:multiLevelType w:val="hybridMultilevel"/>
    <w:tmpl w:val="60B20FD2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D83073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4E414A26"/>
    <w:multiLevelType w:val="hybridMultilevel"/>
    <w:tmpl w:val="264EEFB6"/>
    <w:lvl w:ilvl="0" w:tplc="B832C5CA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4FD320E3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0CA190B"/>
    <w:multiLevelType w:val="hybridMultilevel"/>
    <w:tmpl w:val="933AB6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E77A2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3D2550F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E421EE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248C6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7FF2666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ADA32E8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5CB01F47"/>
    <w:multiLevelType w:val="hybridMultilevel"/>
    <w:tmpl w:val="2C30B440"/>
    <w:lvl w:ilvl="0" w:tplc="D55A9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A0519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D61A72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6EDF289E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F0A190F"/>
    <w:multiLevelType w:val="hybridMultilevel"/>
    <w:tmpl w:val="9D74DC28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00539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F46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6030FE0"/>
    <w:multiLevelType w:val="hybridMultilevel"/>
    <w:tmpl w:val="DFD6AEF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298" w:hanging="360"/>
      </w:p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7791DFE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84E1C0C"/>
    <w:multiLevelType w:val="hybridMultilevel"/>
    <w:tmpl w:val="62F82FBE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7571FC"/>
    <w:multiLevelType w:val="hybridMultilevel"/>
    <w:tmpl w:val="6CD80D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5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4449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5133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9175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8284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8653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6717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497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8358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0730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904792">
    <w:abstractNumId w:val="6"/>
  </w:num>
  <w:num w:numId="12" w16cid:durableId="409229688">
    <w:abstractNumId w:val="3"/>
  </w:num>
  <w:num w:numId="13" w16cid:durableId="320231276">
    <w:abstractNumId w:val="34"/>
  </w:num>
  <w:num w:numId="14" w16cid:durableId="476342437">
    <w:abstractNumId w:val="14"/>
  </w:num>
  <w:num w:numId="15" w16cid:durableId="1223561963">
    <w:abstractNumId w:val="43"/>
  </w:num>
  <w:num w:numId="16" w16cid:durableId="1726568476">
    <w:abstractNumId w:val="19"/>
  </w:num>
  <w:num w:numId="17" w16cid:durableId="1983734388">
    <w:abstractNumId w:val="38"/>
  </w:num>
  <w:num w:numId="18" w16cid:durableId="1407073482">
    <w:abstractNumId w:val="10"/>
  </w:num>
  <w:num w:numId="19" w16cid:durableId="1728454453">
    <w:abstractNumId w:val="21"/>
  </w:num>
  <w:num w:numId="20" w16cid:durableId="166678019">
    <w:abstractNumId w:val="31"/>
  </w:num>
  <w:num w:numId="21" w16cid:durableId="1064793468">
    <w:abstractNumId w:val="41"/>
  </w:num>
  <w:num w:numId="22" w16cid:durableId="1104960007">
    <w:abstractNumId w:val="4"/>
  </w:num>
  <w:num w:numId="23" w16cid:durableId="973876465">
    <w:abstractNumId w:val="45"/>
  </w:num>
  <w:num w:numId="24" w16cid:durableId="138768912">
    <w:abstractNumId w:val="1"/>
  </w:num>
  <w:num w:numId="25" w16cid:durableId="1301569551">
    <w:abstractNumId w:val="35"/>
  </w:num>
  <w:num w:numId="26" w16cid:durableId="1795636381">
    <w:abstractNumId w:val="23"/>
  </w:num>
  <w:num w:numId="27" w16cid:durableId="921987720">
    <w:abstractNumId w:val="15"/>
  </w:num>
  <w:num w:numId="28" w16cid:durableId="845676763">
    <w:abstractNumId w:val="36"/>
  </w:num>
  <w:num w:numId="29" w16cid:durableId="1451052205">
    <w:abstractNumId w:val="18"/>
  </w:num>
  <w:num w:numId="30" w16cid:durableId="1818304510">
    <w:abstractNumId w:val="26"/>
  </w:num>
  <w:num w:numId="31" w16cid:durableId="33316132">
    <w:abstractNumId w:val="11"/>
  </w:num>
  <w:num w:numId="32" w16cid:durableId="1275554079">
    <w:abstractNumId w:val="25"/>
  </w:num>
  <w:num w:numId="33" w16cid:durableId="679896788">
    <w:abstractNumId w:val="44"/>
  </w:num>
  <w:num w:numId="34" w16cid:durableId="1662849488">
    <w:abstractNumId w:val="29"/>
  </w:num>
  <w:num w:numId="35" w16cid:durableId="1995448624">
    <w:abstractNumId w:val="22"/>
  </w:num>
  <w:num w:numId="36" w16cid:durableId="1836189984">
    <w:abstractNumId w:val="40"/>
  </w:num>
  <w:num w:numId="37" w16cid:durableId="1819228846">
    <w:abstractNumId w:val="12"/>
  </w:num>
  <w:num w:numId="38" w16cid:durableId="1804038450">
    <w:abstractNumId w:val="37"/>
  </w:num>
  <w:num w:numId="39" w16cid:durableId="1477794865">
    <w:abstractNumId w:val="42"/>
  </w:num>
  <w:num w:numId="40" w16cid:durableId="1850296400">
    <w:abstractNumId w:val="2"/>
  </w:num>
  <w:num w:numId="41" w16cid:durableId="974258626">
    <w:abstractNumId w:val="7"/>
  </w:num>
  <w:num w:numId="42" w16cid:durableId="746610141">
    <w:abstractNumId w:val="33"/>
  </w:num>
  <w:num w:numId="43" w16cid:durableId="1963918650">
    <w:abstractNumId w:val="0"/>
  </w:num>
  <w:num w:numId="44" w16cid:durableId="1450394020">
    <w:abstractNumId w:val="28"/>
  </w:num>
  <w:num w:numId="45" w16cid:durableId="1475831559">
    <w:abstractNumId w:val="32"/>
  </w:num>
  <w:num w:numId="46" w16cid:durableId="653489211">
    <w:abstractNumId w:val="5"/>
  </w:num>
  <w:num w:numId="47" w16cid:durableId="905606001">
    <w:abstractNumId w:val="13"/>
  </w:num>
  <w:num w:numId="48" w16cid:durableId="21394486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AB"/>
    <w:rsid w:val="00182250"/>
    <w:rsid w:val="00286FAB"/>
    <w:rsid w:val="002E3C30"/>
    <w:rsid w:val="00307D2A"/>
    <w:rsid w:val="00321D89"/>
    <w:rsid w:val="004423E1"/>
    <w:rsid w:val="00514DD5"/>
    <w:rsid w:val="005D3892"/>
    <w:rsid w:val="00625071"/>
    <w:rsid w:val="00626462"/>
    <w:rsid w:val="00642FD7"/>
    <w:rsid w:val="00643394"/>
    <w:rsid w:val="006A0F86"/>
    <w:rsid w:val="006B1918"/>
    <w:rsid w:val="006B373E"/>
    <w:rsid w:val="006B4848"/>
    <w:rsid w:val="006D3945"/>
    <w:rsid w:val="00710E24"/>
    <w:rsid w:val="00830F34"/>
    <w:rsid w:val="0085063E"/>
    <w:rsid w:val="0096668B"/>
    <w:rsid w:val="009C4E85"/>
    <w:rsid w:val="00A601A4"/>
    <w:rsid w:val="00B6699F"/>
    <w:rsid w:val="00B747F2"/>
    <w:rsid w:val="00B92007"/>
    <w:rsid w:val="00B9615F"/>
    <w:rsid w:val="00BA4C5D"/>
    <w:rsid w:val="00C84DC7"/>
    <w:rsid w:val="00D45796"/>
    <w:rsid w:val="00E25F1A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A21"/>
  <w15:chartTrackingRefBased/>
  <w15:docId w15:val="{A9760183-CB77-4E3D-A860-A92B97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AB"/>
    <w:rPr>
      <w:sz w:val="20"/>
      <w:szCs w:val="20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qFormat/>
    <w:locked/>
    <w:rsid w:val="00286FAB"/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,Normal,Bullets"/>
    <w:basedOn w:val="Normalny"/>
    <w:link w:val="AkapitzlistZnak"/>
    <w:uiPriority w:val="34"/>
    <w:qFormat/>
    <w:rsid w:val="00286FA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6FAB"/>
    <w:rPr>
      <w:vertAlign w:val="superscript"/>
    </w:rPr>
  </w:style>
  <w:style w:type="table" w:styleId="Tabela-Siatka">
    <w:name w:val="Table Grid"/>
    <w:basedOn w:val="Standardowy"/>
    <w:uiPriority w:val="39"/>
    <w:rsid w:val="0028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25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5037</Words>
  <Characters>30226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9</cp:revision>
  <dcterms:created xsi:type="dcterms:W3CDTF">2022-08-21T16:31:00Z</dcterms:created>
  <dcterms:modified xsi:type="dcterms:W3CDTF">2022-11-02T12:32:00Z</dcterms:modified>
</cp:coreProperties>
</file>